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E3120" w14:textId="1154317E" w:rsidR="00136CAD" w:rsidRPr="000319F1" w:rsidRDefault="00CF56FB" w:rsidP="00136CAD">
      <w:pPr>
        <w:pStyle w:val="Title"/>
        <w:rPr>
          <w:u w:val="none"/>
        </w:rPr>
      </w:pPr>
      <w:bookmarkStart w:id="0" w:name="_GoBack"/>
      <w:bookmarkEnd w:id="0"/>
      <w:r w:rsidRPr="000319F1">
        <w:rPr>
          <w:u w:val="none"/>
        </w:rPr>
        <w:t>Economic Skills</w:t>
      </w:r>
    </w:p>
    <w:p w14:paraId="50A00D68" w14:textId="77777777" w:rsidR="000406A0" w:rsidRPr="000319F1" w:rsidRDefault="00203070" w:rsidP="000406A0">
      <w:pPr>
        <w:spacing w:line="240" w:lineRule="atLeast"/>
        <w:jc w:val="center"/>
        <w:rPr>
          <w:rFonts w:ascii="Times New Roman" w:hAnsi="Times New Roman" w:cs="Times New Roman"/>
          <w:color w:val="000000"/>
        </w:rPr>
      </w:pPr>
      <w:r w:rsidRPr="000319F1">
        <w:rPr>
          <w:rFonts w:ascii="Times New Roman" w:hAnsi="Times New Roman" w:cs="Times New Roman"/>
          <w:color w:val="000000"/>
        </w:rPr>
        <w:t>Unit 2</w:t>
      </w:r>
      <w:r w:rsidR="00136CAD" w:rsidRPr="000319F1">
        <w:rPr>
          <w:rFonts w:ascii="Times New Roman" w:hAnsi="Times New Roman" w:cs="Times New Roman"/>
          <w:color w:val="000000"/>
        </w:rPr>
        <w:t xml:space="preserve"> – </w:t>
      </w:r>
      <w:r w:rsidRPr="000319F1">
        <w:rPr>
          <w:rFonts w:ascii="Times New Roman" w:hAnsi="Times New Roman" w:cs="Times New Roman"/>
          <w:color w:val="000000"/>
        </w:rPr>
        <w:t>Independent Living</w:t>
      </w:r>
    </w:p>
    <w:p w14:paraId="1047D951" w14:textId="55571623" w:rsidR="000406A0" w:rsidRPr="00F71944" w:rsidRDefault="000406A0" w:rsidP="000406A0">
      <w:pPr>
        <w:spacing w:line="240" w:lineRule="atLeast"/>
        <w:jc w:val="center"/>
        <w:rPr>
          <w:rFonts w:ascii="Times New Roman" w:hAnsi="Times New Roman" w:cs="Times New Roman"/>
          <w:color w:val="000000"/>
          <w:sz w:val="22"/>
          <w:szCs w:val="22"/>
        </w:rPr>
      </w:pPr>
      <w:r w:rsidRPr="00F71944">
        <w:rPr>
          <w:rFonts w:ascii="Times New Roman" w:hAnsi="Times New Roman" w:cs="Times New Roman"/>
          <w:color w:val="000000"/>
          <w:sz w:val="22"/>
          <w:szCs w:val="22"/>
        </w:rPr>
        <w:t>Filling out Your W-4 Form</w:t>
      </w:r>
    </w:p>
    <w:p w14:paraId="355472C2" w14:textId="77777777" w:rsidR="000406A0" w:rsidRPr="00F71944" w:rsidRDefault="000406A0" w:rsidP="000406A0">
      <w:pPr>
        <w:spacing w:line="240" w:lineRule="atLeast"/>
        <w:rPr>
          <w:rFonts w:ascii="Times New Roman" w:hAnsi="Times New Roman" w:cs="Times New Roman"/>
          <w:color w:val="000000"/>
          <w:sz w:val="22"/>
          <w:szCs w:val="22"/>
        </w:rPr>
      </w:pPr>
    </w:p>
    <w:p w14:paraId="4CE9AF84" w14:textId="77777777" w:rsidR="00AF6D81" w:rsidRPr="00F71944" w:rsidRDefault="00AF6D81" w:rsidP="00AF6D81">
      <w:pPr>
        <w:spacing w:line="240" w:lineRule="atLeast"/>
        <w:rPr>
          <w:rFonts w:ascii="Times New Roman" w:hAnsi="Times New Roman" w:cs="Times New Roman"/>
          <w:b/>
          <w:color w:val="000000"/>
          <w:sz w:val="22"/>
          <w:szCs w:val="22"/>
        </w:rPr>
      </w:pPr>
      <w:r w:rsidRPr="00F71944">
        <w:rPr>
          <w:rFonts w:ascii="Times New Roman" w:hAnsi="Times New Roman" w:cs="Times New Roman"/>
          <w:b/>
          <w:color w:val="000000"/>
          <w:sz w:val="22"/>
          <w:szCs w:val="22"/>
        </w:rPr>
        <w:t>W-4 Forms: The Basics</w:t>
      </w:r>
    </w:p>
    <w:p w14:paraId="7E1066BA" w14:textId="5C375997" w:rsidR="00F71944" w:rsidRPr="00F71944" w:rsidRDefault="00AF6D81" w:rsidP="00AF6D81">
      <w:pPr>
        <w:spacing w:line="240" w:lineRule="atLeast"/>
        <w:rPr>
          <w:rFonts w:ascii="Times New Roman" w:hAnsi="Times New Roman" w:cs="Times New Roman"/>
          <w:color w:val="000000"/>
          <w:sz w:val="22"/>
          <w:szCs w:val="22"/>
        </w:rPr>
      </w:pPr>
      <w:r w:rsidRPr="00F71944">
        <w:rPr>
          <w:rFonts w:ascii="Times New Roman" w:hAnsi="Times New Roman" w:cs="Times New Roman"/>
          <w:color w:val="000000"/>
          <w:sz w:val="22"/>
          <w:szCs w:val="22"/>
        </w:rPr>
        <w:t>W-4s aren’t as scary as they may look. Employees complete this two-page form so that their employers know how much federal income tax needs to be</w:t>
      </w:r>
      <w:r w:rsidR="00FC3A34">
        <w:rPr>
          <w:rFonts w:ascii="Times New Roman" w:hAnsi="Times New Roman" w:cs="Times New Roman"/>
          <w:color w:val="000000"/>
          <w:sz w:val="22"/>
          <w:szCs w:val="22"/>
        </w:rPr>
        <w:t xml:space="preserve"> withheld from their paychecks. </w:t>
      </w:r>
      <w:r w:rsidRPr="00F71944">
        <w:rPr>
          <w:rFonts w:ascii="Times New Roman" w:hAnsi="Times New Roman" w:cs="Times New Roman"/>
          <w:color w:val="000000"/>
          <w:sz w:val="22"/>
          <w:szCs w:val="22"/>
        </w:rPr>
        <w:t>W</w:t>
      </w:r>
      <w:r w:rsidR="00FC3A34">
        <w:rPr>
          <w:rFonts w:ascii="Times New Roman" w:hAnsi="Times New Roman" w:cs="Times New Roman"/>
          <w:color w:val="000000"/>
          <w:sz w:val="22"/>
          <w:szCs w:val="22"/>
        </w:rPr>
        <w:t xml:space="preserve">ithholding </w:t>
      </w:r>
      <w:r w:rsidRPr="00F71944">
        <w:rPr>
          <w:rFonts w:ascii="Times New Roman" w:hAnsi="Times New Roman" w:cs="Times New Roman"/>
          <w:color w:val="000000"/>
          <w:sz w:val="22"/>
          <w:szCs w:val="22"/>
        </w:rPr>
        <w:t>involves having a portion of your earnings taken and sent to the government.</w:t>
      </w:r>
    </w:p>
    <w:p w14:paraId="1923038E" w14:textId="77777777" w:rsidR="007D4363" w:rsidRPr="00F71944" w:rsidRDefault="007D4363" w:rsidP="00AF6D81">
      <w:pPr>
        <w:spacing w:line="240" w:lineRule="atLeast"/>
        <w:rPr>
          <w:rFonts w:ascii="Times New Roman" w:hAnsi="Times New Roman" w:cs="Times New Roman"/>
          <w:color w:val="000000"/>
          <w:sz w:val="22"/>
          <w:szCs w:val="22"/>
        </w:rPr>
      </w:pPr>
    </w:p>
    <w:p w14:paraId="672B99C5" w14:textId="77777777" w:rsidR="00746597" w:rsidRDefault="00AF6D81" w:rsidP="00AF6D81">
      <w:pPr>
        <w:spacing w:line="240" w:lineRule="atLeast"/>
        <w:rPr>
          <w:rFonts w:ascii="Times New Roman" w:hAnsi="Times New Roman" w:cs="Times New Roman"/>
          <w:color w:val="000000"/>
          <w:sz w:val="22"/>
          <w:szCs w:val="22"/>
        </w:rPr>
      </w:pPr>
      <w:r w:rsidRPr="00F71944">
        <w:rPr>
          <w:rFonts w:ascii="Times New Roman" w:hAnsi="Times New Roman" w:cs="Times New Roman"/>
          <w:color w:val="000000"/>
          <w:sz w:val="22"/>
          <w:szCs w:val="22"/>
        </w:rPr>
        <w:t>Although you’re required to submit a W-4 when you’re first hired, you can turn in a new form as often as once a year or whenever you need to update your filing status. Depending on those changes, you may have more or less tax pulled from your wages.</w:t>
      </w:r>
    </w:p>
    <w:p w14:paraId="1F856085" w14:textId="77777777" w:rsidR="00746597" w:rsidRDefault="00746597" w:rsidP="00AF6D81">
      <w:pPr>
        <w:spacing w:line="240" w:lineRule="atLeast"/>
        <w:rPr>
          <w:rFonts w:ascii="Times New Roman" w:hAnsi="Times New Roman" w:cs="Times New Roman"/>
          <w:color w:val="000000"/>
          <w:sz w:val="22"/>
          <w:szCs w:val="22"/>
        </w:rPr>
      </w:pPr>
    </w:p>
    <w:p w14:paraId="49DE67AD" w14:textId="276144F4" w:rsidR="00AF6D81" w:rsidRPr="00F71944" w:rsidRDefault="00AF6D81" w:rsidP="00AF6D81">
      <w:pPr>
        <w:spacing w:line="240" w:lineRule="atLeast"/>
        <w:rPr>
          <w:rFonts w:ascii="Times New Roman" w:hAnsi="Times New Roman" w:cs="Times New Roman"/>
          <w:color w:val="000000"/>
          <w:sz w:val="22"/>
          <w:szCs w:val="22"/>
        </w:rPr>
      </w:pPr>
      <w:r w:rsidRPr="00F71944">
        <w:rPr>
          <w:rFonts w:ascii="Times New Roman" w:hAnsi="Times New Roman" w:cs="Times New Roman"/>
          <w:color w:val="000000"/>
          <w:sz w:val="22"/>
          <w:szCs w:val="22"/>
        </w:rPr>
        <w:t>You can expect the information on your W-4 to go into effect fairly quickly. Your boss must update your information by the beginning of the pay period that ends 30 or more days after you hand in the form.</w:t>
      </w:r>
      <w:r w:rsidR="00746597">
        <w:rPr>
          <w:rFonts w:ascii="Times New Roman" w:hAnsi="Times New Roman" w:cs="Times New Roman"/>
          <w:color w:val="000000"/>
          <w:sz w:val="22"/>
          <w:szCs w:val="22"/>
        </w:rPr>
        <w:t xml:space="preserve"> If you do not complete a W-4 within that period </w:t>
      </w:r>
      <w:r w:rsidRPr="00F71944">
        <w:rPr>
          <w:rFonts w:ascii="Times New Roman" w:hAnsi="Times New Roman" w:cs="Times New Roman"/>
          <w:color w:val="000000"/>
          <w:sz w:val="22"/>
          <w:szCs w:val="22"/>
        </w:rPr>
        <w:t xml:space="preserve">the IRS </w:t>
      </w:r>
      <w:r w:rsidR="00746597">
        <w:rPr>
          <w:rFonts w:ascii="Times New Roman" w:hAnsi="Times New Roman" w:cs="Times New Roman"/>
          <w:color w:val="000000"/>
          <w:sz w:val="22"/>
          <w:szCs w:val="22"/>
        </w:rPr>
        <w:t xml:space="preserve">will </w:t>
      </w:r>
      <w:r w:rsidRPr="00F71944">
        <w:rPr>
          <w:rFonts w:ascii="Times New Roman" w:hAnsi="Times New Roman" w:cs="Times New Roman"/>
          <w:color w:val="000000"/>
          <w:sz w:val="22"/>
          <w:szCs w:val="22"/>
        </w:rPr>
        <w:t>treat your income like it’s taking taxes from a single person with zero withholding allowances. That’s the highest possible withholding rate, and it could be a real problem if you need more take-home pay to buy a new house or cover some other expense.</w:t>
      </w:r>
    </w:p>
    <w:p w14:paraId="743C3F8C" w14:textId="77777777" w:rsidR="00AF6D81" w:rsidRPr="00F71944" w:rsidRDefault="00AF6D81" w:rsidP="00AF6D81">
      <w:pPr>
        <w:spacing w:line="240" w:lineRule="atLeast"/>
        <w:rPr>
          <w:rFonts w:ascii="Times New Roman" w:hAnsi="Times New Roman" w:cs="Times New Roman"/>
          <w:color w:val="000000"/>
          <w:sz w:val="22"/>
          <w:szCs w:val="22"/>
        </w:rPr>
      </w:pPr>
    </w:p>
    <w:p w14:paraId="0727F4B3" w14:textId="77777777" w:rsidR="00AF6D81" w:rsidRPr="00F71944" w:rsidRDefault="00AF6D81" w:rsidP="00AF6D81">
      <w:pPr>
        <w:spacing w:line="240" w:lineRule="atLeast"/>
        <w:rPr>
          <w:rFonts w:ascii="Times New Roman" w:hAnsi="Times New Roman" w:cs="Times New Roman"/>
          <w:b/>
          <w:color w:val="000000"/>
          <w:sz w:val="22"/>
          <w:szCs w:val="22"/>
        </w:rPr>
      </w:pPr>
      <w:r w:rsidRPr="00F71944">
        <w:rPr>
          <w:rFonts w:ascii="Times New Roman" w:hAnsi="Times New Roman" w:cs="Times New Roman"/>
          <w:b/>
          <w:color w:val="000000"/>
          <w:sz w:val="22"/>
          <w:szCs w:val="22"/>
        </w:rPr>
        <w:t>Adding Up Your Allowances, Deductions and Adjustments</w:t>
      </w:r>
    </w:p>
    <w:p w14:paraId="0915A44B" w14:textId="77777777" w:rsidR="003638B2" w:rsidRDefault="00AF6D81" w:rsidP="00AF6D81">
      <w:pPr>
        <w:spacing w:line="240" w:lineRule="atLeast"/>
        <w:rPr>
          <w:rFonts w:ascii="Times New Roman" w:hAnsi="Times New Roman" w:cs="Times New Roman"/>
          <w:color w:val="000000"/>
          <w:sz w:val="22"/>
          <w:szCs w:val="22"/>
        </w:rPr>
      </w:pPr>
      <w:r w:rsidRPr="00F71944">
        <w:rPr>
          <w:rFonts w:ascii="Times New Roman" w:hAnsi="Times New Roman" w:cs="Times New Roman"/>
          <w:color w:val="000000"/>
          <w:sz w:val="22"/>
          <w:szCs w:val="22"/>
        </w:rPr>
        <w:t>Before you can fill out a W-4 form, you’ll need to complete the personal allowances worksheet</w:t>
      </w:r>
      <w:r w:rsidR="003638B2">
        <w:rPr>
          <w:rFonts w:ascii="Times New Roman" w:hAnsi="Times New Roman" w:cs="Times New Roman"/>
          <w:color w:val="000000"/>
          <w:sz w:val="22"/>
          <w:szCs w:val="22"/>
        </w:rPr>
        <w:t xml:space="preserve"> (</w:t>
      </w:r>
      <w:r w:rsidR="003638B2" w:rsidRPr="00F71944">
        <w:rPr>
          <w:rFonts w:ascii="Times New Roman" w:hAnsi="Times New Roman" w:cs="Times New Roman"/>
          <w:color w:val="000000"/>
          <w:sz w:val="22"/>
          <w:szCs w:val="22"/>
        </w:rPr>
        <w:t>lines A – G</w:t>
      </w:r>
      <w:r w:rsidR="003638B2">
        <w:rPr>
          <w:rFonts w:ascii="Times New Roman" w:hAnsi="Times New Roman" w:cs="Times New Roman"/>
          <w:color w:val="000000"/>
          <w:sz w:val="22"/>
          <w:szCs w:val="22"/>
        </w:rPr>
        <w:t xml:space="preserve"> on the back of the W4 form)</w:t>
      </w:r>
      <w:r w:rsidRPr="00F71944">
        <w:rPr>
          <w:rFonts w:ascii="Times New Roman" w:hAnsi="Times New Roman" w:cs="Times New Roman"/>
          <w:color w:val="000000"/>
          <w:sz w:val="22"/>
          <w:szCs w:val="22"/>
        </w:rPr>
        <w:t xml:space="preserve">. </w:t>
      </w:r>
      <w:r w:rsidR="003638B2" w:rsidRPr="00F71944">
        <w:rPr>
          <w:rFonts w:ascii="Times New Roman" w:hAnsi="Times New Roman" w:cs="Times New Roman"/>
          <w:color w:val="000000"/>
          <w:sz w:val="22"/>
          <w:szCs w:val="22"/>
        </w:rPr>
        <w:t xml:space="preserve">You’ll need to enter numbers in lines A – G based on your unique situation, so pay close attention to the instructions. </w:t>
      </w:r>
      <w:r w:rsidR="003638B2">
        <w:rPr>
          <w:rFonts w:ascii="Times New Roman" w:hAnsi="Times New Roman" w:cs="Times New Roman"/>
          <w:color w:val="000000"/>
          <w:sz w:val="22"/>
          <w:szCs w:val="22"/>
        </w:rPr>
        <w:t>If</w:t>
      </w:r>
      <w:r w:rsidR="003638B2" w:rsidRPr="00F71944">
        <w:rPr>
          <w:rFonts w:ascii="Times New Roman" w:hAnsi="Times New Roman" w:cs="Times New Roman"/>
          <w:color w:val="000000"/>
          <w:sz w:val="22"/>
          <w:szCs w:val="22"/>
        </w:rPr>
        <w:t xml:space="preserve"> you’re single and you have one job, you’ll enter a “1” for line A</w:t>
      </w:r>
      <w:r w:rsidR="003638B2">
        <w:rPr>
          <w:rFonts w:ascii="Times New Roman" w:hAnsi="Times New Roman" w:cs="Times New Roman"/>
          <w:color w:val="000000"/>
          <w:sz w:val="22"/>
          <w:szCs w:val="22"/>
        </w:rPr>
        <w:t xml:space="preserve"> and a “1” for line B (a</w:t>
      </w:r>
      <w:r w:rsidR="003638B2" w:rsidRPr="00F71944">
        <w:rPr>
          <w:rFonts w:ascii="Times New Roman" w:hAnsi="Times New Roman" w:cs="Times New Roman"/>
          <w:color w:val="000000"/>
          <w:sz w:val="22"/>
          <w:szCs w:val="22"/>
        </w:rPr>
        <w:t>s the number of your allowances increases, the amount of money withhel</w:t>
      </w:r>
      <w:r w:rsidR="003638B2">
        <w:rPr>
          <w:rFonts w:ascii="Times New Roman" w:hAnsi="Times New Roman" w:cs="Times New Roman"/>
          <w:color w:val="000000"/>
          <w:sz w:val="22"/>
          <w:szCs w:val="22"/>
        </w:rPr>
        <w:t xml:space="preserve">d from your paycheck decreases). </w:t>
      </w:r>
      <w:r w:rsidRPr="00F71944">
        <w:rPr>
          <w:rFonts w:ascii="Times New Roman" w:hAnsi="Times New Roman" w:cs="Times New Roman"/>
          <w:color w:val="000000"/>
          <w:sz w:val="22"/>
          <w:szCs w:val="22"/>
        </w:rPr>
        <w:t>Write the sum of your allowances on line H. That will be “2” for the unmarried</w:t>
      </w:r>
      <w:r w:rsidR="003638B2">
        <w:rPr>
          <w:rFonts w:ascii="Times New Roman" w:hAnsi="Times New Roman" w:cs="Times New Roman"/>
          <w:color w:val="000000"/>
          <w:sz w:val="22"/>
          <w:szCs w:val="22"/>
        </w:rPr>
        <w:t xml:space="preserve"> person with only one employer.</w:t>
      </w:r>
    </w:p>
    <w:p w14:paraId="7AE762B5" w14:textId="77777777" w:rsidR="007D4363" w:rsidRPr="00F71944" w:rsidRDefault="007D4363" w:rsidP="00AF6D81">
      <w:pPr>
        <w:spacing w:line="240" w:lineRule="atLeast"/>
        <w:rPr>
          <w:rFonts w:ascii="Times New Roman" w:hAnsi="Times New Roman" w:cs="Times New Roman"/>
          <w:color w:val="000000"/>
          <w:sz w:val="22"/>
          <w:szCs w:val="22"/>
        </w:rPr>
      </w:pPr>
    </w:p>
    <w:p w14:paraId="0C85981B" w14:textId="437199EE" w:rsidR="003638B2" w:rsidRPr="00F71944" w:rsidRDefault="003638B2" w:rsidP="003638B2">
      <w:pPr>
        <w:spacing w:line="240" w:lineRule="atLeast"/>
        <w:rPr>
          <w:rFonts w:ascii="Times New Roman" w:hAnsi="Times New Roman" w:cs="Times New Roman"/>
          <w:color w:val="000000"/>
          <w:sz w:val="22"/>
          <w:szCs w:val="22"/>
        </w:rPr>
      </w:pPr>
      <w:r w:rsidRPr="00F71944">
        <w:rPr>
          <w:rFonts w:ascii="Times New Roman" w:hAnsi="Times New Roman" w:cs="Times New Roman"/>
          <w:color w:val="000000"/>
          <w:sz w:val="22"/>
          <w:szCs w:val="22"/>
        </w:rPr>
        <w:t>If you have any deductions or income adjustments to make, you can t</w:t>
      </w:r>
      <w:r>
        <w:rPr>
          <w:rFonts w:ascii="Times New Roman" w:hAnsi="Times New Roman" w:cs="Times New Roman"/>
          <w:color w:val="000000"/>
          <w:sz w:val="22"/>
          <w:szCs w:val="22"/>
        </w:rPr>
        <w:t xml:space="preserve">hen move on to the second page. </w:t>
      </w:r>
      <w:r w:rsidRPr="00F71944">
        <w:rPr>
          <w:rFonts w:ascii="Times New Roman" w:hAnsi="Times New Roman" w:cs="Times New Roman"/>
          <w:color w:val="000000"/>
          <w:sz w:val="22"/>
          <w:szCs w:val="22"/>
        </w:rPr>
        <w:t>On the deductions and adjustments worksheet, you’ll need to do some math as you estimate your adjustments and add up your deductions that come from giving to charity or getting a mortgage. It’s possible to get adjustments for paying alimony, moving, and having a health savings account.</w:t>
      </w:r>
    </w:p>
    <w:p w14:paraId="2FF65EAA" w14:textId="77777777" w:rsidR="00AF6D81" w:rsidRPr="00F71944" w:rsidRDefault="00AF6D81" w:rsidP="00AF6D81">
      <w:pPr>
        <w:spacing w:line="240" w:lineRule="atLeast"/>
        <w:rPr>
          <w:rFonts w:ascii="Times New Roman" w:hAnsi="Times New Roman" w:cs="Times New Roman"/>
          <w:color w:val="000000"/>
          <w:sz w:val="22"/>
          <w:szCs w:val="22"/>
        </w:rPr>
      </w:pPr>
    </w:p>
    <w:p w14:paraId="54446DF8" w14:textId="77777777" w:rsidR="00AF6D81" w:rsidRPr="00F71944" w:rsidRDefault="00AF6D81" w:rsidP="00AF6D81">
      <w:pPr>
        <w:spacing w:line="240" w:lineRule="atLeast"/>
        <w:rPr>
          <w:rFonts w:ascii="Times New Roman" w:hAnsi="Times New Roman" w:cs="Times New Roman"/>
          <w:b/>
          <w:color w:val="000000"/>
          <w:sz w:val="22"/>
          <w:szCs w:val="22"/>
        </w:rPr>
      </w:pPr>
      <w:r w:rsidRPr="00F71944">
        <w:rPr>
          <w:rFonts w:ascii="Times New Roman" w:hAnsi="Times New Roman" w:cs="Times New Roman"/>
          <w:b/>
          <w:color w:val="000000"/>
          <w:sz w:val="22"/>
          <w:szCs w:val="22"/>
        </w:rPr>
        <w:t>How to Fill out the Two-Earners/Multiple Jobs Worksheet</w:t>
      </w:r>
    </w:p>
    <w:p w14:paraId="603B9750" w14:textId="6D46E1AE" w:rsidR="00AF6D81" w:rsidRPr="00F71944" w:rsidRDefault="00F71944" w:rsidP="00AF6D81">
      <w:pPr>
        <w:spacing w:line="240" w:lineRule="atLeast"/>
        <w:rPr>
          <w:rFonts w:ascii="Times New Roman" w:hAnsi="Times New Roman" w:cs="Times New Roman"/>
          <w:color w:val="000000"/>
          <w:sz w:val="22"/>
          <w:szCs w:val="22"/>
        </w:rPr>
      </w:pPr>
      <w:r w:rsidRPr="00F71944">
        <w:rPr>
          <w:rFonts w:ascii="Times New Roman" w:hAnsi="Times New Roman" w:cs="Times New Roman"/>
          <w:color w:val="000000"/>
          <w:sz w:val="22"/>
          <w:szCs w:val="22"/>
        </w:rPr>
        <w:t xml:space="preserve">Anyone </w:t>
      </w:r>
      <w:r w:rsidR="00AF6D81" w:rsidRPr="00F71944">
        <w:rPr>
          <w:rFonts w:ascii="Times New Roman" w:hAnsi="Times New Roman" w:cs="Times New Roman"/>
          <w:color w:val="000000"/>
          <w:sz w:val="22"/>
          <w:szCs w:val="22"/>
        </w:rPr>
        <w:t xml:space="preserve">who works a second job herself/himself </w:t>
      </w:r>
      <w:r w:rsidRPr="00F71944">
        <w:rPr>
          <w:rFonts w:ascii="Times New Roman" w:hAnsi="Times New Roman" w:cs="Times New Roman"/>
          <w:color w:val="000000"/>
          <w:sz w:val="22"/>
          <w:szCs w:val="22"/>
        </w:rPr>
        <w:t xml:space="preserve">or who has a spouse who works </w:t>
      </w:r>
      <w:r w:rsidR="00AF6D81" w:rsidRPr="00F71944">
        <w:rPr>
          <w:rFonts w:ascii="Times New Roman" w:hAnsi="Times New Roman" w:cs="Times New Roman"/>
          <w:color w:val="000000"/>
          <w:sz w:val="22"/>
          <w:szCs w:val="22"/>
        </w:rPr>
        <w:t>will need to take a look at the two-earners/multiple jobs worksheet. The number from line H on the personal allowances worksheet goes on line 1 of this worksheet, unless you have deductions or allowances.</w:t>
      </w:r>
    </w:p>
    <w:p w14:paraId="19C2C3D9" w14:textId="77777777" w:rsidR="007D4363" w:rsidRPr="00F71944" w:rsidRDefault="007D4363" w:rsidP="00AF6D81">
      <w:pPr>
        <w:spacing w:line="240" w:lineRule="atLeast"/>
        <w:rPr>
          <w:rFonts w:ascii="Times New Roman" w:hAnsi="Times New Roman" w:cs="Times New Roman"/>
          <w:color w:val="000000"/>
          <w:sz w:val="22"/>
          <w:szCs w:val="22"/>
        </w:rPr>
      </w:pPr>
    </w:p>
    <w:p w14:paraId="6928B831" w14:textId="534CBA3C" w:rsidR="00AF6D81" w:rsidRPr="00F71944" w:rsidRDefault="00AF6D81" w:rsidP="00AF6D81">
      <w:pPr>
        <w:spacing w:line="240" w:lineRule="atLeast"/>
        <w:rPr>
          <w:rFonts w:ascii="Times New Roman" w:hAnsi="Times New Roman" w:cs="Times New Roman"/>
          <w:color w:val="000000"/>
          <w:sz w:val="22"/>
          <w:szCs w:val="22"/>
        </w:rPr>
      </w:pPr>
      <w:r w:rsidRPr="00F71944">
        <w:rPr>
          <w:rFonts w:ascii="Times New Roman" w:hAnsi="Times New Roman" w:cs="Times New Roman"/>
          <w:color w:val="000000"/>
          <w:sz w:val="22"/>
          <w:szCs w:val="22"/>
        </w:rPr>
        <w:t>The two tables at the bottom of the page will help you complete lines 2 through 9. These tables basically show you which numbers to enter depending on which of your jobs brings in the most and least amount of income.</w:t>
      </w:r>
    </w:p>
    <w:p w14:paraId="5A2F31BA" w14:textId="77777777" w:rsidR="00AF6D81" w:rsidRPr="00F71944" w:rsidRDefault="00AF6D81" w:rsidP="00AF6D81">
      <w:pPr>
        <w:spacing w:line="240" w:lineRule="atLeast"/>
        <w:rPr>
          <w:rFonts w:ascii="Times New Roman" w:hAnsi="Times New Roman" w:cs="Times New Roman"/>
          <w:color w:val="000000"/>
          <w:sz w:val="22"/>
          <w:szCs w:val="22"/>
        </w:rPr>
      </w:pPr>
    </w:p>
    <w:p w14:paraId="6864C4C1" w14:textId="77777777" w:rsidR="00AF6D81" w:rsidRPr="00F71944" w:rsidRDefault="00AF6D81" w:rsidP="00AF6D81">
      <w:pPr>
        <w:spacing w:line="240" w:lineRule="atLeast"/>
        <w:rPr>
          <w:rFonts w:ascii="Times New Roman" w:hAnsi="Times New Roman" w:cs="Times New Roman"/>
          <w:b/>
          <w:color w:val="000000"/>
          <w:sz w:val="22"/>
          <w:szCs w:val="22"/>
        </w:rPr>
      </w:pPr>
      <w:r w:rsidRPr="00F71944">
        <w:rPr>
          <w:rFonts w:ascii="Times New Roman" w:hAnsi="Times New Roman" w:cs="Times New Roman"/>
          <w:b/>
          <w:color w:val="000000"/>
          <w:sz w:val="22"/>
          <w:szCs w:val="22"/>
        </w:rPr>
        <w:t>How to Fill out Your W-4 Form</w:t>
      </w:r>
    </w:p>
    <w:p w14:paraId="6D1C7D0C" w14:textId="77777777" w:rsidR="009831FB" w:rsidRPr="00F71944" w:rsidRDefault="009831FB" w:rsidP="009831FB">
      <w:pPr>
        <w:spacing w:line="240" w:lineRule="atLeast"/>
        <w:rPr>
          <w:rFonts w:ascii="Times New Roman" w:hAnsi="Times New Roman" w:cs="Times New Roman"/>
          <w:color w:val="000000"/>
          <w:sz w:val="22"/>
          <w:szCs w:val="22"/>
        </w:rPr>
      </w:pPr>
      <w:r w:rsidRPr="00F71944">
        <w:rPr>
          <w:rFonts w:ascii="Times New Roman" w:hAnsi="Times New Roman" w:cs="Times New Roman"/>
          <w:color w:val="000000"/>
          <w:sz w:val="22"/>
          <w:szCs w:val="22"/>
        </w:rPr>
        <w:t>Lines 1 through 4 of your W-4 are for your personal information: your name, address, social security number and filing status. Line 5 is for either the number from line H on your personal allowances sheet or the number from line 10 on your deductions and adjustments worksheet. Any extra money you want withheld from your check or the total from the two earners/multiple jobs worksheet goes on line 6.</w:t>
      </w:r>
    </w:p>
    <w:p w14:paraId="361EE8AD" w14:textId="77777777" w:rsidR="007D4363" w:rsidRPr="00F71944" w:rsidRDefault="007D4363" w:rsidP="009831FB">
      <w:pPr>
        <w:spacing w:line="240" w:lineRule="atLeast"/>
        <w:rPr>
          <w:rFonts w:ascii="Times New Roman" w:hAnsi="Times New Roman" w:cs="Times New Roman"/>
          <w:color w:val="000000"/>
          <w:sz w:val="22"/>
          <w:szCs w:val="22"/>
        </w:rPr>
      </w:pPr>
    </w:p>
    <w:p w14:paraId="5426647C" w14:textId="7B5A43E8" w:rsidR="001E0F57" w:rsidRPr="00F71944" w:rsidRDefault="009831FB" w:rsidP="009831FB">
      <w:pPr>
        <w:spacing w:line="240" w:lineRule="atLeast"/>
        <w:rPr>
          <w:rFonts w:ascii="Times New Roman" w:hAnsi="Times New Roman" w:cs="Times New Roman"/>
          <w:color w:val="000000"/>
          <w:sz w:val="22"/>
          <w:szCs w:val="22"/>
        </w:rPr>
      </w:pPr>
      <w:r w:rsidRPr="00F71944">
        <w:rPr>
          <w:rFonts w:ascii="Times New Roman" w:hAnsi="Times New Roman" w:cs="Times New Roman"/>
          <w:color w:val="000000"/>
          <w:sz w:val="22"/>
          <w:szCs w:val="22"/>
        </w:rPr>
        <w:t xml:space="preserve">In order to avoid withholding altogether, you’ll have to fall into both of the following categories: you have no tax liability this year </w:t>
      </w:r>
      <w:r w:rsidR="00F71944" w:rsidRPr="00F71944">
        <w:rPr>
          <w:rFonts w:ascii="Times New Roman" w:hAnsi="Times New Roman" w:cs="Times New Roman"/>
          <w:color w:val="000000"/>
          <w:sz w:val="22"/>
          <w:szCs w:val="22"/>
        </w:rPr>
        <w:t>AND</w:t>
      </w:r>
      <w:r w:rsidRPr="00F71944">
        <w:rPr>
          <w:rFonts w:ascii="Times New Roman" w:hAnsi="Times New Roman" w:cs="Times New Roman"/>
          <w:color w:val="000000"/>
          <w:sz w:val="22"/>
          <w:szCs w:val="22"/>
        </w:rPr>
        <w:t xml:space="preserve"> you had no tax liabil</w:t>
      </w:r>
      <w:r w:rsidR="00F71944" w:rsidRPr="00F71944">
        <w:rPr>
          <w:rFonts w:ascii="Times New Roman" w:hAnsi="Times New Roman" w:cs="Times New Roman"/>
          <w:color w:val="000000"/>
          <w:sz w:val="22"/>
          <w:szCs w:val="22"/>
        </w:rPr>
        <w:t>ity in the previous tax season (</w:t>
      </w:r>
      <w:r w:rsidRPr="00F71944">
        <w:rPr>
          <w:rFonts w:ascii="Times New Roman" w:hAnsi="Times New Roman" w:cs="Times New Roman"/>
          <w:color w:val="000000"/>
          <w:sz w:val="22"/>
          <w:szCs w:val="22"/>
        </w:rPr>
        <w:t>all of the federal income tax you paid was given back to you</w:t>
      </w:r>
      <w:r w:rsidR="00F71944" w:rsidRPr="00F71944">
        <w:rPr>
          <w:rFonts w:ascii="Times New Roman" w:hAnsi="Times New Roman" w:cs="Times New Roman"/>
          <w:color w:val="000000"/>
          <w:sz w:val="22"/>
          <w:szCs w:val="22"/>
        </w:rPr>
        <w:t>)</w:t>
      </w:r>
      <w:r w:rsidRPr="00F71944">
        <w:rPr>
          <w:rFonts w:ascii="Times New Roman" w:hAnsi="Times New Roman" w:cs="Times New Roman"/>
          <w:color w:val="000000"/>
          <w:sz w:val="22"/>
          <w:szCs w:val="22"/>
        </w:rPr>
        <w:t>. You may also be able to claim an exemption if your earned income for the year is extremely low ($1,050 or less).</w:t>
      </w:r>
      <w:r w:rsidR="003638B2">
        <w:rPr>
          <w:rFonts w:ascii="Times New Roman" w:hAnsi="Times New Roman" w:cs="Times New Roman"/>
          <w:color w:val="000000"/>
          <w:sz w:val="22"/>
          <w:szCs w:val="22"/>
        </w:rPr>
        <w:t xml:space="preserve"> </w:t>
      </w:r>
      <w:r w:rsidRPr="00F71944">
        <w:rPr>
          <w:rFonts w:ascii="Times New Roman" w:hAnsi="Times New Roman" w:cs="Times New Roman"/>
          <w:color w:val="000000"/>
          <w:sz w:val="22"/>
          <w:szCs w:val="22"/>
        </w:rPr>
        <w:t>If those conditions apply to you, you can write “exempt” in line 7. Keep in mind that the exemption only eliminates your federal income taxes, not your Medicare or Social Security. After you’ve signed the form, you’re good to go!</w:t>
      </w:r>
    </w:p>
    <w:p w14:paraId="50EC1B55" w14:textId="77777777" w:rsidR="003638B2" w:rsidRPr="007C2B52" w:rsidRDefault="003638B2" w:rsidP="000406A0">
      <w:pPr>
        <w:spacing w:line="240" w:lineRule="atLeast"/>
        <w:rPr>
          <w:rFonts w:ascii="Times New Roman" w:hAnsi="Times New Roman" w:cs="Times New Roman"/>
          <w:color w:val="000000"/>
          <w:sz w:val="36"/>
          <w:szCs w:val="36"/>
        </w:rPr>
      </w:pPr>
    </w:p>
    <w:p w14:paraId="7898CDCD" w14:textId="2470F8A1" w:rsidR="00F51A8B" w:rsidRPr="00DE58C1" w:rsidRDefault="00F71944" w:rsidP="00F71944">
      <w:pPr>
        <w:spacing w:line="240" w:lineRule="atLeast"/>
        <w:rPr>
          <w:rFonts w:ascii="Times New Roman" w:hAnsi="Times New Roman" w:cs="Times New Roman"/>
          <w:color w:val="000000"/>
          <w:sz w:val="20"/>
          <w:szCs w:val="20"/>
        </w:rPr>
      </w:pPr>
      <w:r w:rsidRPr="00C52D68">
        <w:rPr>
          <w:rFonts w:ascii="Times New Roman" w:hAnsi="Times New Roman" w:cs="Times New Roman"/>
          <w:color w:val="000000"/>
          <w:sz w:val="20"/>
          <w:szCs w:val="20"/>
        </w:rPr>
        <w:t xml:space="preserve">Amanda Dixon, “A Guide to Filling out Your W-4 Form,” </w:t>
      </w:r>
      <w:r w:rsidRPr="00C52D68">
        <w:rPr>
          <w:rFonts w:ascii="Times New Roman" w:hAnsi="Times New Roman" w:cs="Times New Roman"/>
          <w:i/>
          <w:color w:val="000000"/>
          <w:sz w:val="20"/>
          <w:szCs w:val="20"/>
        </w:rPr>
        <w:t>SmartAsset.com</w:t>
      </w:r>
      <w:r w:rsidRPr="00C52D68">
        <w:rPr>
          <w:rFonts w:ascii="Times New Roman" w:hAnsi="Times New Roman" w:cs="Times New Roman"/>
          <w:color w:val="000000"/>
          <w:sz w:val="20"/>
          <w:szCs w:val="20"/>
        </w:rPr>
        <w:t xml:space="preserve">, February 1, 2017. </w:t>
      </w:r>
      <w:hyperlink r:id="rId6" w:history="1">
        <w:r w:rsidRPr="00C52D68">
          <w:rPr>
            <w:rStyle w:val="Hyperlink"/>
            <w:rFonts w:ascii="Times New Roman" w:hAnsi="Times New Roman" w:cs="Times New Roman"/>
            <w:sz w:val="20"/>
            <w:szCs w:val="20"/>
          </w:rPr>
          <w:t>https://smartasset.com/taxes/a-guide-to-filling-out-your-w-4-form</w:t>
        </w:r>
      </w:hyperlink>
      <w:r w:rsidRPr="00C52D68">
        <w:rPr>
          <w:rFonts w:ascii="Times New Roman" w:hAnsi="Times New Roman" w:cs="Times New Roman"/>
          <w:color w:val="000000"/>
          <w:sz w:val="20"/>
          <w:szCs w:val="20"/>
        </w:rPr>
        <w:t>.</w:t>
      </w:r>
    </w:p>
    <w:sectPr w:rsidR="00F51A8B" w:rsidRPr="00DE58C1" w:rsidSect="008C647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143F"/>
    <w:multiLevelType w:val="multilevel"/>
    <w:tmpl w:val="C1DA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96466"/>
    <w:multiLevelType w:val="multilevel"/>
    <w:tmpl w:val="C0BC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278"/>
    <w:rsid w:val="00005317"/>
    <w:rsid w:val="000319F1"/>
    <w:rsid w:val="000406A0"/>
    <w:rsid w:val="000458F9"/>
    <w:rsid w:val="000522DA"/>
    <w:rsid w:val="000539DC"/>
    <w:rsid w:val="00060A5A"/>
    <w:rsid w:val="00074AA2"/>
    <w:rsid w:val="000901E2"/>
    <w:rsid w:val="000903D5"/>
    <w:rsid w:val="000A6590"/>
    <w:rsid w:val="000B58CF"/>
    <w:rsid w:val="000C5C85"/>
    <w:rsid w:val="000D0297"/>
    <w:rsid w:val="000D057C"/>
    <w:rsid w:val="000D071A"/>
    <w:rsid w:val="000D25DC"/>
    <w:rsid w:val="001031EF"/>
    <w:rsid w:val="00114A73"/>
    <w:rsid w:val="00114DDC"/>
    <w:rsid w:val="00130963"/>
    <w:rsid w:val="00136CAD"/>
    <w:rsid w:val="0014026B"/>
    <w:rsid w:val="00141101"/>
    <w:rsid w:val="00142AF5"/>
    <w:rsid w:val="001444CF"/>
    <w:rsid w:val="001468CF"/>
    <w:rsid w:val="001477CB"/>
    <w:rsid w:val="00194103"/>
    <w:rsid w:val="001A1C13"/>
    <w:rsid w:val="001A24F6"/>
    <w:rsid w:val="001A2BD2"/>
    <w:rsid w:val="001A6721"/>
    <w:rsid w:val="001C0C54"/>
    <w:rsid w:val="001C5000"/>
    <w:rsid w:val="001C528E"/>
    <w:rsid w:val="001C564C"/>
    <w:rsid w:val="001C74EA"/>
    <w:rsid w:val="001D1839"/>
    <w:rsid w:val="001E0051"/>
    <w:rsid w:val="001E0B48"/>
    <w:rsid w:val="001E0F57"/>
    <w:rsid w:val="001E30D7"/>
    <w:rsid w:val="001E75AC"/>
    <w:rsid w:val="001E76E5"/>
    <w:rsid w:val="00203070"/>
    <w:rsid w:val="00204F33"/>
    <w:rsid w:val="0020580A"/>
    <w:rsid w:val="002126F9"/>
    <w:rsid w:val="00217274"/>
    <w:rsid w:val="00251E55"/>
    <w:rsid w:val="00251F4C"/>
    <w:rsid w:val="002701FE"/>
    <w:rsid w:val="0027724A"/>
    <w:rsid w:val="002809F1"/>
    <w:rsid w:val="002901DA"/>
    <w:rsid w:val="002C2AF3"/>
    <w:rsid w:val="002C2F19"/>
    <w:rsid w:val="002C4620"/>
    <w:rsid w:val="002D1F5A"/>
    <w:rsid w:val="002D5323"/>
    <w:rsid w:val="002D6CFB"/>
    <w:rsid w:val="002F3B18"/>
    <w:rsid w:val="002F7A83"/>
    <w:rsid w:val="00300110"/>
    <w:rsid w:val="00302C84"/>
    <w:rsid w:val="003150C0"/>
    <w:rsid w:val="0032358E"/>
    <w:rsid w:val="003624F4"/>
    <w:rsid w:val="003638B2"/>
    <w:rsid w:val="00363BF5"/>
    <w:rsid w:val="0038388E"/>
    <w:rsid w:val="003906D8"/>
    <w:rsid w:val="00391882"/>
    <w:rsid w:val="003954F1"/>
    <w:rsid w:val="003A188B"/>
    <w:rsid w:val="003A2C4B"/>
    <w:rsid w:val="003D48C2"/>
    <w:rsid w:val="003E3145"/>
    <w:rsid w:val="003E6262"/>
    <w:rsid w:val="00405A59"/>
    <w:rsid w:val="004265E5"/>
    <w:rsid w:val="00427A16"/>
    <w:rsid w:val="00432775"/>
    <w:rsid w:val="00436607"/>
    <w:rsid w:val="004419EB"/>
    <w:rsid w:val="00453504"/>
    <w:rsid w:val="00461502"/>
    <w:rsid w:val="0046173A"/>
    <w:rsid w:val="004642E2"/>
    <w:rsid w:val="00466D23"/>
    <w:rsid w:val="0047050B"/>
    <w:rsid w:val="00471827"/>
    <w:rsid w:val="00483B5C"/>
    <w:rsid w:val="0048796E"/>
    <w:rsid w:val="00491AB9"/>
    <w:rsid w:val="00493471"/>
    <w:rsid w:val="004A3E69"/>
    <w:rsid w:val="004B37F8"/>
    <w:rsid w:val="004C464F"/>
    <w:rsid w:val="004C5CA9"/>
    <w:rsid w:val="004D1AC2"/>
    <w:rsid w:val="004D685D"/>
    <w:rsid w:val="004E2EAF"/>
    <w:rsid w:val="004F16E8"/>
    <w:rsid w:val="004F56DC"/>
    <w:rsid w:val="00503E86"/>
    <w:rsid w:val="005146DD"/>
    <w:rsid w:val="005233A4"/>
    <w:rsid w:val="005278DB"/>
    <w:rsid w:val="00527D84"/>
    <w:rsid w:val="005349A3"/>
    <w:rsid w:val="0053569A"/>
    <w:rsid w:val="00541994"/>
    <w:rsid w:val="00563F29"/>
    <w:rsid w:val="005652AD"/>
    <w:rsid w:val="005823D5"/>
    <w:rsid w:val="005A515B"/>
    <w:rsid w:val="005B6F3F"/>
    <w:rsid w:val="005B7661"/>
    <w:rsid w:val="005C4C98"/>
    <w:rsid w:val="005C6F16"/>
    <w:rsid w:val="005D5E98"/>
    <w:rsid w:val="005E2283"/>
    <w:rsid w:val="005E33C9"/>
    <w:rsid w:val="005F5699"/>
    <w:rsid w:val="00600494"/>
    <w:rsid w:val="00601C1E"/>
    <w:rsid w:val="00622FCA"/>
    <w:rsid w:val="00623BFD"/>
    <w:rsid w:val="00625426"/>
    <w:rsid w:val="0065223E"/>
    <w:rsid w:val="0066454A"/>
    <w:rsid w:val="00683A4B"/>
    <w:rsid w:val="00695D3C"/>
    <w:rsid w:val="006A3A3E"/>
    <w:rsid w:val="006A6881"/>
    <w:rsid w:val="006B1B7D"/>
    <w:rsid w:val="006B247D"/>
    <w:rsid w:val="006B696E"/>
    <w:rsid w:val="006C3334"/>
    <w:rsid w:val="006C4139"/>
    <w:rsid w:val="006D535E"/>
    <w:rsid w:val="006D600F"/>
    <w:rsid w:val="006F2211"/>
    <w:rsid w:val="006F5B1F"/>
    <w:rsid w:val="00700D8B"/>
    <w:rsid w:val="00710668"/>
    <w:rsid w:val="00713FBF"/>
    <w:rsid w:val="00726120"/>
    <w:rsid w:val="007369C6"/>
    <w:rsid w:val="0074122F"/>
    <w:rsid w:val="007426B3"/>
    <w:rsid w:val="00746597"/>
    <w:rsid w:val="00755C2E"/>
    <w:rsid w:val="00765C97"/>
    <w:rsid w:val="00773278"/>
    <w:rsid w:val="007807EE"/>
    <w:rsid w:val="00782F0F"/>
    <w:rsid w:val="007919C9"/>
    <w:rsid w:val="0079346F"/>
    <w:rsid w:val="007A2BB0"/>
    <w:rsid w:val="007A5C28"/>
    <w:rsid w:val="007B73A6"/>
    <w:rsid w:val="007C2B52"/>
    <w:rsid w:val="007D35DD"/>
    <w:rsid w:val="007D4363"/>
    <w:rsid w:val="007D514A"/>
    <w:rsid w:val="007E4BFE"/>
    <w:rsid w:val="007F4013"/>
    <w:rsid w:val="00811EE1"/>
    <w:rsid w:val="008228D0"/>
    <w:rsid w:val="00824155"/>
    <w:rsid w:val="00825B62"/>
    <w:rsid w:val="00825DF5"/>
    <w:rsid w:val="00844CA6"/>
    <w:rsid w:val="0084511E"/>
    <w:rsid w:val="0084707A"/>
    <w:rsid w:val="0085363D"/>
    <w:rsid w:val="0087467A"/>
    <w:rsid w:val="008A0E91"/>
    <w:rsid w:val="008B2BD9"/>
    <w:rsid w:val="008B5500"/>
    <w:rsid w:val="008B5F97"/>
    <w:rsid w:val="008B7DC9"/>
    <w:rsid w:val="008C4851"/>
    <w:rsid w:val="008C6476"/>
    <w:rsid w:val="008F5EB5"/>
    <w:rsid w:val="008F721B"/>
    <w:rsid w:val="009069C4"/>
    <w:rsid w:val="00915080"/>
    <w:rsid w:val="00924E85"/>
    <w:rsid w:val="00930690"/>
    <w:rsid w:val="00931B35"/>
    <w:rsid w:val="00934284"/>
    <w:rsid w:val="00935D7B"/>
    <w:rsid w:val="009406F6"/>
    <w:rsid w:val="00960B30"/>
    <w:rsid w:val="00971E77"/>
    <w:rsid w:val="009831FB"/>
    <w:rsid w:val="00986D1A"/>
    <w:rsid w:val="00997FC1"/>
    <w:rsid w:val="009A2711"/>
    <w:rsid w:val="009A4D79"/>
    <w:rsid w:val="009B13F1"/>
    <w:rsid w:val="009E0D8C"/>
    <w:rsid w:val="009E6EE4"/>
    <w:rsid w:val="00A13D45"/>
    <w:rsid w:val="00A22EEC"/>
    <w:rsid w:val="00A43911"/>
    <w:rsid w:val="00A44834"/>
    <w:rsid w:val="00A92F29"/>
    <w:rsid w:val="00A93933"/>
    <w:rsid w:val="00A94523"/>
    <w:rsid w:val="00AA55B2"/>
    <w:rsid w:val="00AC6389"/>
    <w:rsid w:val="00AD40C2"/>
    <w:rsid w:val="00AD42A4"/>
    <w:rsid w:val="00AE6202"/>
    <w:rsid w:val="00AF6D81"/>
    <w:rsid w:val="00B10A54"/>
    <w:rsid w:val="00B274CE"/>
    <w:rsid w:val="00B30128"/>
    <w:rsid w:val="00B31479"/>
    <w:rsid w:val="00B65DDD"/>
    <w:rsid w:val="00B82717"/>
    <w:rsid w:val="00B91267"/>
    <w:rsid w:val="00B9240D"/>
    <w:rsid w:val="00BA2598"/>
    <w:rsid w:val="00BA4A6F"/>
    <w:rsid w:val="00BA77F3"/>
    <w:rsid w:val="00BB06A7"/>
    <w:rsid w:val="00BB691D"/>
    <w:rsid w:val="00BD50A0"/>
    <w:rsid w:val="00BD5612"/>
    <w:rsid w:val="00BF29E3"/>
    <w:rsid w:val="00C0595B"/>
    <w:rsid w:val="00C0600B"/>
    <w:rsid w:val="00C1364A"/>
    <w:rsid w:val="00C155C3"/>
    <w:rsid w:val="00C26854"/>
    <w:rsid w:val="00C52D68"/>
    <w:rsid w:val="00C62A33"/>
    <w:rsid w:val="00C62D4E"/>
    <w:rsid w:val="00C6427D"/>
    <w:rsid w:val="00C76C1D"/>
    <w:rsid w:val="00C81F5A"/>
    <w:rsid w:val="00C82465"/>
    <w:rsid w:val="00C9699E"/>
    <w:rsid w:val="00CB6B2F"/>
    <w:rsid w:val="00CB6CD3"/>
    <w:rsid w:val="00CD21CE"/>
    <w:rsid w:val="00CD6541"/>
    <w:rsid w:val="00CF37B6"/>
    <w:rsid w:val="00CF56FB"/>
    <w:rsid w:val="00D1126B"/>
    <w:rsid w:val="00D1219A"/>
    <w:rsid w:val="00D20D91"/>
    <w:rsid w:val="00D21D5E"/>
    <w:rsid w:val="00D23749"/>
    <w:rsid w:val="00D44EF2"/>
    <w:rsid w:val="00D47BE6"/>
    <w:rsid w:val="00D532E8"/>
    <w:rsid w:val="00D53A63"/>
    <w:rsid w:val="00D6190B"/>
    <w:rsid w:val="00D63CF1"/>
    <w:rsid w:val="00D64390"/>
    <w:rsid w:val="00D64619"/>
    <w:rsid w:val="00D65E0A"/>
    <w:rsid w:val="00D679E6"/>
    <w:rsid w:val="00D81598"/>
    <w:rsid w:val="00D84620"/>
    <w:rsid w:val="00D875EC"/>
    <w:rsid w:val="00DA27A2"/>
    <w:rsid w:val="00DA6F5B"/>
    <w:rsid w:val="00DB0B28"/>
    <w:rsid w:val="00DB6949"/>
    <w:rsid w:val="00DD4A3C"/>
    <w:rsid w:val="00DE58C1"/>
    <w:rsid w:val="00DE7A3F"/>
    <w:rsid w:val="00DF0E9B"/>
    <w:rsid w:val="00DF61C5"/>
    <w:rsid w:val="00DF6895"/>
    <w:rsid w:val="00E00152"/>
    <w:rsid w:val="00E0288F"/>
    <w:rsid w:val="00E07C38"/>
    <w:rsid w:val="00E11AD4"/>
    <w:rsid w:val="00E2105B"/>
    <w:rsid w:val="00E266AC"/>
    <w:rsid w:val="00E3545D"/>
    <w:rsid w:val="00E37EFC"/>
    <w:rsid w:val="00E40600"/>
    <w:rsid w:val="00E53876"/>
    <w:rsid w:val="00E54985"/>
    <w:rsid w:val="00E71468"/>
    <w:rsid w:val="00E767A1"/>
    <w:rsid w:val="00E8498A"/>
    <w:rsid w:val="00E876A1"/>
    <w:rsid w:val="00E93A60"/>
    <w:rsid w:val="00EA3E1A"/>
    <w:rsid w:val="00EC0A0A"/>
    <w:rsid w:val="00EC1601"/>
    <w:rsid w:val="00EC77DC"/>
    <w:rsid w:val="00EE1685"/>
    <w:rsid w:val="00EE59BF"/>
    <w:rsid w:val="00EE6FBF"/>
    <w:rsid w:val="00EF2250"/>
    <w:rsid w:val="00F11F98"/>
    <w:rsid w:val="00F27D43"/>
    <w:rsid w:val="00F3201E"/>
    <w:rsid w:val="00F34CD7"/>
    <w:rsid w:val="00F51235"/>
    <w:rsid w:val="00F51A8B"/>
    <w:rsid w:val="00F528D7"/>
    <w:rsid w:val="00F5634B"/>
    <w:rsid w:val="00F602A6"/>
    <w:rsid w:val="00F701BB"/>
    <w:rsid w:val="00F71944"/>
    <w:rsid w:val="00F9339C"/>
    <w:rsid w:val="00F95841"/>
    <w:rsid w:val="00FA18E4"/>
    <w:rsid w:val="00FB05F0"/>
    <w:rsid w:val="00FB13AE"/>
    <w:rsid w:val="00FB7789"/>
    <w:rsid w:val="00FC38A6"/>
    <w:rsid w:val="00FC3A34"/>
    <w:rsid w:val="00FD0CE1"/>
    <w:rsid w:val="00FF09DC"/>
    <w:rsid w:val="00FF4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170E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CA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278"/>
    <w:rPr>
      <w:color w:val="0000FF" w:themeColor="hyperlink"/>
      <w:u w:val="single"/>
    </w:rPr>
  </w:style>
  <w:style w:type="paragraph" w:styleId="Title">
    <w:name w:val="Title"/>
    <w:basedOn w:val="Normal"/>
    <w:link w:val="TitleChar"/>
    <w:qFormat/>
    <w:rsid w:val="00D679E6"/>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D679E6"/>
    <w:rPr>
      <w:rFonts w:ascii="Times New Roman" w:eastAsia="Times New Roman" w:hAnsi="Times New Roman" w:cs="Times New Roman"/>
      <w:bCs/>
      <w:noProof/>
      <w:color w:val="000000"/>
      <w:sz w:val="28"/>
      <w:szCs w:val="28"/>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CA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3278"/>
    <w:rPr>
      <w:color w:val="0000FF" w:themeColor="hyperlink"/>
      <w:u w:val="single"/>
    </w:rPr>
  </w:style>
  <w:style w:type="paragraph" w:styleId="Title">
    <w:name w:val="Title"/>
    <w:basedOn w:val="Normal"/>
    <w:link w:val="TitleChar"/>
    <w:qFormat/>
    <w:rsid w:val="00D679E6"/>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D679E6"/>
    <w:rPr>
      <w:rFonts w:ascii="Times New Roman" w:eastAsia="Times New Roman" w:hAnsi="Times New Roman" w:cs="Times New Roman"/>
      <w:bCs/>
      <w:noProof/>
      <w:color w:val="000000"/>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116">
      <w:bodyDiv w:val="1"/>
      <w:marLeft w:val="0"/>
      <w:marRight w:val="0"/>
      <w:marTop w:val="0"/>
      <w:marBottom w:val="0"/>
      <w:divBdr>
        <w:top w:val="none" w:sz="0" w:space="0" w:color="auto"/>
        <w:left w:val="none" w:sz="0" w:space="0" w:color="auto"/>
        <w:bottom w:val="none" w:sz="0" w:space="0" w:color="auto"/>
        <w:right w:val="none" w:sz="0" w:space="0" w:color="auto"/>
      </w:divBdr>
    </w:div>
    <w:div w:id="116534903">
      <w:bodyDiv w:val="1"/>
      <w:marLeft w:val="0"/>
      <w:marRight w:val="0"/>
      <w:marTop w:val="0"/>
      <w:marBottom w:val="0"/>
      <w:divBdr>
        <w:top w:val="none" w:sz="0" w:space="0" w:color="auto"/>
        <w:left w:val="none" w:sz="0" w:space="0" w:color="auto"/>
        <w:bottom w:val="none" w:sz="0" w:space="0" w:color="auto"/>
        <w:right w:val="none" w:sz="0" w:space="0" w:color="auto"/>
      </w:divBdr>
    </w:div>
    <w:div w:id="206181845">
      <w:bodyDiv w:val="1"/>
      <w:marLeft w:val="0"/>
      <w:marRight w:val="0"/>
      <w:marTop w:val="0"/>
      <w:marBottom w:val="0"/>
      <w:divBdr>
        <w:top w:val="none" w:sz="0" w:space="0" w:color="auto"/>
        <w:left w:val="none" w:sz="0" w:space="0" w:color="auto"/>
        <w:bottom w:val="none" w:sz="0" w:space="0" w:color="auto"/>
        <w:right w:val="none" w:sz="0" w:space="0" w:color="auto"/>
      </w:divBdr>
    </w:div>
    <w:div w:id="343751427">
      <w:bodyDiv w:val="1"/>
      <w:marLeft w:val="0"/>
      <w:marRight w:val="0"/>
      <w:marTop w:val="0"/>
      <w:marBottom w:val="0"/>
      <w:divBdr>
        <w:top w:val="none" w:sz="0" w:space="0" w:color="auto"/>
        <w:left w:val="none" w:sz="0" w:space="0" w:color="auto"/>
        <w:bottom w:val="none" w:sz="0" w:space="0" w:color="auto"/>
        <w:right w:val="none" w:sz="0" w:space="0" w:color="auto"/>
      </w:divBdr>
    </w:div>
    <w:div w:id="424616129">
      <w:bodyDiv w:val="1"/>
      <w:marLeft w:val="0"/>
      <w:marRight w:val="0"/>
      <w:marTop w:val="0"/>
      <w:marBottom w:val="0"/>
      <w:divBdr>
        <w:top w:val="none" w:sz="0" w:space="0" w:color="auto"/>
        <w:left w:val="none" w:sz="0" w:space="0" w:color="auto"/>
        <w:bottom w:val="none" w:sz="0" w:space="0" w:color="auto"/>
        <w:right w:val="none" w:sz="0" w:space="0" w:color="auto"/>
      </w:divBdr>
    </w:div>
    <w:div w:id="529413452">
      <w:bodyDiv w:val="1"/>
      <w:marLeft w:val="0"/>
      <w:marRight w:val="0"/>
      <w:marTop w:val="0"/>
      <w:marBottom w:val="0"/>
      <w:divBdr>
        <w:top w:val="none" w:sz="0" w:space="0" w:color="auto"/>
        <w:left w:val="none" w:sz="0" w:space="0" w:color="auto"/>
        <w:bottom w:val="none" w:sz="0" w:space="0" w:color="auto"/>
        <w:right w:val="none" w:sz="0" w:space="0" w:color="auto"/>
      </w:divBdr>
    </w:div>
    <w:div w:id="931816497">
      <w:bodyDiv w:val="1"/>
      <w:marLeft w:val="0"/>
      <w:marRight w:val="0"/>
      <w:marTop w:val="0"/>
      <w:marBottom w:val="0"/>
      <w:divBdr>
        <w:top w:val="none" w:sz="0" w:space="0" w:color="auto"/>
        <w:left w:val="none" w:sz="0" w:space="0" w:color="auto"/>
        <w:bottom w:val="none" w:sz="0" w:space="0" w:color="auto"/>
        <w:right w:val="none" w:sz="0" w:space="0" w:color="auto"/>
      </w:divBdr>
    </w:div>
    <w:div w:id="959921065">
      <w:bodyDiv w:val="1"/>
      <w:marLeft w:val="0"/>
      <w:marRight w:val="0"/>
      <w:marTop w:val="0"/>
      <w:marBottom w:val="0"/>
      <w:divBdr>
        <w:top w:val="none" w:sz="0" w:space="0" w:color="auto"/>
        <w:left w:val="none" w:sz="0" w:space="0" w:color="auto"/>
        <w:bottom w:val="none" w:sz="0" w:space="0" w:color="auto"/>
        <w:right w:val="none" w:sz="0" w:space="0" w:color="auto"/>
      </w:divBdr>
    </w:div>
    <w:div w:id="985430803">
      <w:bodyDiv w:val="1"/>
      <w:marLeft w:val="0"/>
      <w:marRight w:val="0"/>
      <w:marTop w:val="0"/>
      <w:marBottom w:val="0"/>
      <w:divBdr>
        <w:top w:val="none" w:sz="0" w:space="0" w:color="auto"/>
        <w:left w:val="none" w:sz="0" w:space="0" w:color="auto"/>
        <w:bottom w:val="none" w:sz="0" w:space="0" w:color="auto"/>
        <w:right w:val="none" w:sz="0" w:space="0" w:color="auto"/>
      </w:divBdr>
    </w:div>
    <w:div w:id="1478648733">
      <w:bodyDiv w:val="1"/>
      <w:marLeft w:val="0"/>
      <w:marRight w:val="0"/>
      <w:marTop w:val="0"/>
      <w:marBottom w:val="0"/>
      <w:divBdr>
        <w:top w:val="none" w:sz="0" w:space="0" w:color="auto"/>
        <w:left w:val="none" w:sz="0" w:space="0" w:color="auto"/>
        <w:bottom w:val="none" w:sz="0" w:space="0" w:color="auto"/>
        <w:right w:val="none" w:sz="0" w:space="0" w:color="auto"/>
      </w:divBdr>
    </w:div>
    <w:div w:id="1527215887">
      <w:bodyDiv w:val="1"/>
      <w:marLeft w:val="0"/>
      <w:marRight w:val="0"/>
      <w:marTop w:val="0"/>
      <w:marBottom w:val="0"/>
      <w:divBdr>
        <w:top w:val="none" w:sz="0" w:space="0" w:color="auto"/>
        <w:left w:val="none" w:sz="0" w:space="0" w:color="auto"/>
        <w:bottom w:val="none" w:sz="0" w:space="0" w:color="auto"/>
        <w:right w:val="none" w:sz="0" w:space="0" w:color="auto"/>
      </w:divBdr>
    </w:div>
    <w:div w:id="1942300463">
      <w:bodyDiv w:val="1"/>
      <w:marLeft w:val="0"/>
      <w:marRight w:val="0"/>
      <w:marTop w:val="0"/>
      <w:marBottom w:val="0"/>
      <w:divBdr>
        <w:top w:val="none" w:sz="0" w:space="0" w:color="auto"/>
        <w:left w:val="none" w:sz="0" w:space="0" w:color="auto"/>
        <w:bottom w:val="none" w:sz="0" w:space="0" w:color="auto"/>
        <w:right w:val="none" w:sz="0" w:space="0" w:color="auto"/>
      </w:divBdr>
      <w:divsChild>
        <w:div w:id="381633160">
          <w:marLeft w:val="150"/>
          <w:marRight w:val="0"/>
          <w:marTop w:val="0"/>
          <w:marBottom w:val="450"/>
          <w:divBdr>
            <w:top w:val="none" w:sz="0" w:space="0" w:color="auto"/>
            <w:left w:val="none" w:sz="0" w:space="0" w:color="auto"/>
            <w:bottom w:val="none" w:sz="0" w:space="0" w:color="auto"/>
            <w:right w:val="none" w:sz="0" w:space="0" w:color="auto"/>
          </w:divBdr>
        </w:div>
        <w:div w:id="26415765">
          <w:marLeft w:val="0"/>
          <w:marRight w:val="150"/>
          <w:marTop w:val="0"/>
          <w:marBottom w:val="0"/>
          <w:divBdr>
            <w:top w:val="none" w:sz="0" w:space="0" w:color="auto"/>
            <w:left w:val="none" w:sz="0" w:space="0" w:color="auto"/>
            <w:bottom w:val="none" w:sz="0" w:space="0" w:color="auto"/>
            <w:right w:val="none" w:sz="0" w:space="0" w:color="auto"/>
          </w:divBdr>
          <w:divsChild>
            <w:div w:id="87652907">
              <w:marLeft w:val="0"/>
              <w:marRight w:val="0"/>
              <w:marTop w:val="0"/>
              <w:marBottom w:val="450"/>
              <w:divBdr>
                <w:top w:val="none" w:sz="0" w:space="0" w:color="auto"/>
                <w:left w:val="none" w:sz="0" w:space="0" w:color="auto"/>
                <w:bottom w:val="none" w:sz="0" w:space="0" w:color="auto"/>
                <w:right w:val="none" w:sz="0" w:space="0" w:color="auto"/>
              </w:divBdr>
              <w:divsChild>
                <w:div w:id="483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87412">
      <w:bodyDiv w:val="1"/>
      <w:marLeft w:val="0"/>
      <w:marRight w:val="0"/>
      <w:marTop w:val="0"/>
      <w:marBottom w:val="0"/>
      <w:divBdr>
        <w:top w:val="none" w:sz="0" w:space="0" w:color="auto"/>
        <w:left w:val="none" w:sz="0" w:space="0" w:color="auto"/>
        <w:bottom w:val="none" w:sz="0" w:space="0" w:color="auto"/>
        <w:right w:val="none" w:sz="0" w:space="0" w:color="auto"/>
      </w:divBdr>
    </w:div>
    <w:div w:id="20674824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martasset.com/taxes/a-guide-to-filling-out-your-w-4-for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591</Words>
  <Characters>3370</Characters>
  <Application>Microsoft Macintosh Word</Application>
  <DocSecurity>0</DocSecurity>
  <Lines>28</Lines>
  <Paragraphs>7</Paragraphs>
  <ScaleCrop>false</ScaleCrop>
  <Company>Brunswick School Department</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16</cp:revision>
  <cp:lastPrinted>2016-09-09T17:18:00Z</cp:lastPrinted>
  <dcterms:created xsi:type="dcterms:W3CDTF">2017-03-13T16:37:00Z</dcterms:created>
  <dcterms:modified xsi:type="dcterms:W3CDTF">2017-03-13T16:58:00Z</dcterms:modified>
</cp:coreProperties>
</file>