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2730" w:rsidRDefault="006C684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Basic </w:t>
      </w:r>
      <w:r w:rsidR="00752730">
        <w:rPr>
          <w:color w:val="000000"/>
          <w:sz w:val="28"/>
        </w:rPr>
        <w:t>US History</w:t>
      </w:r>
    </w:p>
    <w:p w:rsidR="00752730" w:rsidRDefault="00752730">
      <w:pPr>
        <w:jc w:val="center"/>
      </w:pPr>
      <w:r>
        <w:t>Unit 5 – The Civil War</w:t>
      </w:r>
    </w:p>
    <w:p w:rsidR="00752730" w:rsidRDefault="00752730">
      <w:pPr>
        <w:jc w:val="center"/>
        <w:rPr>
          <w:sz w:val="20"/>
        </w:rPr>
      </w:pPr>
      <w:r>
        <w:rPr>
          <w:sz w:val="20"/>
        </w:rPr>
        <w:t>US in 1860 Map Activity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Washington, D.C.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cities: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Boston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Chicago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Orleans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York City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Philadelphia</w:t>
      </w:r>
    </w:p>
    <w:p w:rsidR="00752730" w:rsidRDefault="0075273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Richmond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Union states and color them BLUE: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California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Connecticut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Illinois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Indiana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Iowa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Maine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Massachusetts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Michigan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Minnesota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Hampshire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Jersey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York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Ohio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Oregon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Pennsylvania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Rhode Island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Vermont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Wisconsin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Border states and color them RED: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Delaware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Kentucky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Maryland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Missouri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Confederate states and color them GRAY: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Alabama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Arkansas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Florida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Georgia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Louisiana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Mississippi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North Carolina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South Carolina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Tennessee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Texas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Virginia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Territories and color them GREEN: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Kansas Territory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Nebraska Territory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br w:type="column"/>
        <w:t>New Mexico Territory</w:t>
      </w:r>
    </w:p>
    <w:p w:rsidR="00752730" w:rsidRPr="00215715" w:rsidRDefault="00752730">
      <w:pPr>
        <w:rPr>
          <w:rFonts w:ascii="Times New Roman" w:hAnsi="Times New Roman"/>
          <w:sz w:val="18"/>
        </w:rPr>
      </w:pPr>
    </w:p>
    <w:p w:rsidR="00752730" w:rsidRPr="00215715" w:rsidRDefault="00752730">
      <w:pPr>
        <w:rPr>
          <w:rFonts w:ascii="Times New Roman" w:hAnsi="Times New Roman"/>
          <w:sz w:val="18"/>
        </w:rPr>
      </w:pPr>
      <w:r w:rsidRPr="00215715">
        <w:rPr>
          <w:rFonts w:ascii="Times New Roman" w:hAnsi="Times New Roman"/>
          <w:sz w:val="18"/>
        </w:rPr>
        <w:br w:type="column"/>
        <w:t>Unorganized Territory (MT)</w:t>
      </w:r>
    </w:p>
    <w:p w:rsidR="00752730" w:rsidRPr="00215715" w:rsidRDefault="00752730">
      <w:pPr>
        <w:rPr>
          <w:rFonts w:ascii="Times New Roman" w:hAnsi="Times New Roman"/>
          <w:sz w:val="18"/>
        </w:rPr>
      </w:pPr>
      <w:r w:rsidRPr="00215715">
        <w:rPr>
          <w:rFonts w:ascii="Times New Roman" w:hAnsi="Times New Roman"/>
          <w:sz w:val="18"/>
        </w:rPr>
        <w:t>Unorganized Territory (OK)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br w:type="column"/>
        <w:t>Utah Territory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Washington Territory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</w:p>
    <w:p w:rsidR="00752730" w:rsidRPr="00215715" w:rsidRDefault="00752730">
      <w:pPr>
        <w:rPr>
          <w:rFonts w:ascii="Times New Roman" w:hAnsi="Times New Roman"/>
          <w:sz w:val="20"/>
        </w:rPr>
      </w:pPr>
    </w:p>
    <w:sectPr w:rsidR="00752730" w:rsidRPr="00215715" w:rsidSect="00247B3C">
      <w:type w:val="continuous"/>
      <w:pgSz w:w="15840" w:h="12240" w:orient="landscape"/>
      <w:pgMar w:top="1440" w:right="864" w:bottom="1440" w:left="72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2755E44"/>
    <w:multiLevelType w:val="hybridMultilevel"/>
    <w:tmpl w:val="302EB750"/>
    <w:lvl w:ilvl="0" w:tplc="584EE28A">
      <w:start w:val="1"/>
      <w:numFmt w:val="none"/>
      <w:lvlText w:val="_____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E676E"/>
    <w:multiLevelType w:val="multilevel"/>
    <w:tmpl w:val="302EB750"/>
    <w:lvl w:ilvl="0">
      <w:start w:val="1"/>
      <w:numFmt w:val="none"/>
      <w:lvlText w:val="_____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27FC2"/>
    <w:multiLevelType w:val="multilevel"/>
    <w:tmpl w:val="302EB750"/>
    <w:lvl w:ilvl="0">
      <w:start w:val="1"/>
      <w:numFmt w:val="none"/>
      <w:lvlText w:val="_____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E2C27"/>
    <w:rsid w:val="00113C20"/>
    <w:rsid w:val="00247B3C"/>
    <w:rsid w:val="00354AFA"/>
    <w:rsid w:val="003F249C"/>
    <w:rsid w:val="004E2C27"/>
    <w:rsid w:val="006C6841"/>
    <w:rsid w:val="00752730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FA"/>
    <w:rPr>
      <w:sz w:val="24"/>
    </w:rPr>
  </w:style>
  <w:style w:type="paragraph" w:styleId="Heading1">
    <w:name w:val="heading 1"/>
    <w:basedOn w:val="Normal"/>
    <w:next w:val="Normal"/>
    <w:qFormat/>
    <w:rsid w:val="00354AFA"/>
    <w:pPr>
      <w:keepNext/>
      <w:ind w:firstLine="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54AFA"/>
    <w:pPr>
      <w:keepNext/>
      <w:ind w:left="108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354AFA"/>
    <w:pPr>
      <w:keepNext/>
      <w:ind w:left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54AFA"/>
    <w:pPr>
      <w:keepNext/>
      <w:outlineLvl w:val="3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354AF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Word 12.0.0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Brunswick High School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 Wagner</dc:creator>
  <cp:keywords/>
  <cp:lastModifiedBy>A Person</cp:lastModifiedBy>
  <cp:revision>5</cp:revision>
  <cp:lastPrinted>2014-02-02T12:56:00Z</cp:lastPrinted>
  <dcterms:created xsi:type="dcterms:W3CDTF">2014-02-02T12:55:00Z</dcterms:created>
  <dcterms:modified xsi:type="dcterms:W3CDTF">2014-02-03T22:57:00Z</dcterms:modified>
</cp:coreProperties>
</file>