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B446E" w:rsidRPr="00327474" w:rsidRDefault="00AB446E" w:rsidP="00AB446E">
      <w:pPr>
        <w:pStyle w:val="NoSpacing"/>
        <w:jc w:val="center"/>
        <w:rPr>
          <w:rFonts w:ascii="Times New Roman" w:hAnsi="Times New Roman"/>
          <w:color w:val="000000" w:themeColor="text1"/>
          <w:sz w:val="28"/>
        </w:rPr>
      </w:pPr>
      <w:r w:rsidRPr="00327474">
        <w:rPr>
          <w:rFonts w:ascii="Times New Roman" w:hAnsi="Times New Roman"/>
          <w:color w:val="000000" w:themeColor="text1"/>
          <w:sz w:val="28"/>
        </w:rPr>
        <w:t>Modern European History</w:t>
      </w:r>
    </w:p>
    <w:p w:rsidR="00AB446E" w:rsidRPr="00327474" w:rsidRDefault="00AB446E" w:rsidP="00AB446E">
      <w:pPr>
        <w:pStyle w:val="NoSpacing"/>
        <w:jc w:val="center"/>
        <w:rPr>
          <w:rFonts w:ascii="Times New Roman" w:hAnsi="Times New Roman"/>
          <w:color w:val="000000" w:themeColor="text1"/>
        </w:rPr>
      </w:pPr>
      <w:r w:rsidRPr="00327474">
        <w:rPr>
          <w:rFonts w:ascii="Times New Roman" w:hAnsi="Times New Roman"/>
          <w:color w:val="000000" w:themeColor="text1"/>
        </w:rPr>
        <w:t>Unit 4 – Reformation and Exploration</w:t>
      </w:r>
    </w:p>
    <w:p w:rsidR="00AB446E" w:rsidRPr="00327474" w:rsidRDefault="00AB446E" w:rsidP="00AB446E">
      <w:pPr>
        <w:pStyle w:val="NoSpacing"/>
        <w:jc w:val="center"/>
        <w:rPr>
          <w:rFonts w:ascii="Times New Roman" w:hAnsi="Times New Roman"/>
          <w:color w:val="000000" w:themeColor="text1"/>
          <w:sz w:val="20"/>
        </w:rPr>
      </w:pPr>
      <w:r w:rsidRPr="00327474">
        <w:rPr>
          <w:rFonts w:ascii="Times New Roman" w:hAnsi="Times New Roman"/>
          <w:color w:val="000000" w:themeColor="text1"/>
          <w:sz w:val="20"/>
        </w:rPr>
        <w:t>Suggested Areas of Study for Quiz</w:t>
      </w:r>
    </w:p>
    <w:p w:rsidR="00AB446E" w:rsidRPr="00327474" w:rsidRDefault="00AB446E" w:rsidP="00AB446E">
      <w:pPr>
        <w:rPr>
          <w:rFonts w:ascii="Times New Roman" w:hAnsi="Times New Roman"/>
        </w:rPr>
      </w:pPr>
    </w:p>
    <w:p w:rsidR="00AB446E" w:rsidRPr="00327474" w:rsidRDefault="00AB446E" w:rsidP="00AB446E">
      <w:pPr>
        <w:rPr>
          <w:rFonts w:ascii="Times New Roman" w:hAnsi="Times New Roman"/>
        </w:rPr>
      </w:pPr>
      <w:r w:rsidRPr="00327474">
        <w:rPr>
          <w:rFonts w:ascii="Times New Roman" w:hAnsi="Times New Roman"/>
        </w:rPr>
        <w:t xml:space="preserve">We will be taking an essay quiz next class. You will choose </w:t>
      </w:r>
      <w:r w:rsidR="00EE08F8" w:rsidRPr="00327474">
        <w:rPr>
          <w:rFonts w:ascii="Times New Roman" w:hAnsi="Times New Roman"/>
        </w:rPr>
        <w:t>one essay</w:t>
      </w:r>
      <w:r w:rsidRPr="00327474">
        <w:rPr>
          <w:rFonts w:ascii="Times New Roman" w:hAnsi="Times New Roman"/>
        </w:rPr>
        <w:t xml:space="preserve"> to write from a list of </w:t>
      </w:r>
      <w:r w:rsidR="00EE08F8" w:rsidRPr="00327474">
        <w:rPr>
          <w:rFonts w:ascii="Times New Roman" w:hAnsi="Times New Roman"/>
        </w:rPr>
        <w:t>three</w:t>
      </w:r>
      <w:r w:rsidRPr="00327474">
        <w:rPr>
          <w:rFonts w:ascii="Times New Roman" w:hAnsi="Times New Roman"/>
        </w:rPr>
        <w:t xml:space="preserve"> possible prompts.</w:t>
      </w:r>
    </w:p>
    <w:p w:rsidR="00746483" w:rsidRPr="00327474" w:rsidRDefault="00746483" w:rsidP="00AB446E">
      <w:pPr>
        <w:rPr>
          <w:rFonts w:ascii="Times New Roman" w:hAnsi="Times New Roman"/>
        </w:rPr>
      </w:pPr>
    </w:p>
    <w:p w:rsidR="00746483" w:rsidRPr="00327474" w:rsidRDefault="00746483" w:rsidP="00AB446E">
      <w:pPr>
        <w:rPr>
          <w:rFonts w:ascii="Times New Roman" w:hAnsi="Times New Roman"/>
        </w:rPr>
      </w:pPr>
      <w:r w:rsidRPr="00327474">
        <w:rPr>
          <w:rFonts w:ascii="Times New Roman" w:hAnsi="Times New Roman"/>
        </w:rPr>
        <w:t>Areas of focus will include:</w:t>
      </w:r>
    </w:p>
    <w:p w:rsidR="00F95D5C" w:rsidRPr="00327474" w:rsidRDefault="00F95D5C" w:rsidP="00F95D5C">
      <w:pPr>
        <w:rPr>
          <w:rFonts w:ascii="Times New Roman" w:hAnsi="Times New Roman"/>
        </w:rPr>
      </w:pPr>
      <w:r w:rsidRPr="00327474">
        <w:rPr>
          <w:rFonts w:ascii="Times New Roman" w:hAnsi="Times New Roman"/>
        </w:rPr>
        <w:tab/>
      </w:r>
      <w:r w:rsidR="004B36C7">
        <w:rPr>
          <w:rFonts w:ascii="Times New Roman" w:hAnsi="Times New Roman"/>
        </w:rPr>
        <w:t>c</w:t>
      </w:r>
      <w:r w:rsidRPr="00327474">
        <w:rPr>
          <w:rFonts w:ascii="Times New Roman" w:hAnsi="Times New Roman"/>
        </w:rPr>
        <w:t xml:space="preserve">auses of the </w:t>
      </w:r>
      <w:r w:rsidR="00327474">
        <w:rPr>
          <w:rFonts w:ascii="Times New Roman" w:hAnsi="Times New Roman"/>
        </w:rPr>
        <w:t xml:space="preserve">Protestant </w:t>
      </w:r>
      <w:r w:rsidRPr="00327474">
        <w:rPr>
          <w:rFonts w:ascii="Times New Roman" w:hAnsi="Times New Roman"/>
        </w:rPr>
        <w:t xml:space="preserve">Reformation </w:t>
      </w:r>
    </w:p>
    <w:p w:rsidR="00E45093" w:rsidRDefault="00E45093" w:rsidP="00E45093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F95D5C" w:rsidRPr="00327474">
        <w:rPr>
          <w:rFonts w:ascii="Times New Roman" w:hAnsi="Times New Roman"/>
        </w:rPr>
        <w:t>rises of the 14th and 15th centuries</w:t>
      </w:r>
    </w:p>
    <w:p w:rsidR="00F95D5C" w:rsidRPr="00327474" w:rsidRDefault="00F95D5C" w:rsidP="00E45093">
      <w:pPr>
        <w:ind w:firstLine="720"/>
        <w:rPr>
          <w:rFonts w:ascii="Times New Roman" w:hAnsi="Times New Roman"/>
        </w:rPr>
      </w:pPr>
      <w:r w:rsidRPr="00327474">
        <w:rPr>
          <w:rFonts w:ascii="Times New Roman" w:hAnsi="Times New Roman"/>
        </w:rPr>
        <w:tab/>
      </w:r>
      <w:r w:rsidR="00E45093">
        <w:rPr>
          <w:rFonts w:ascii="Times New Roman" w:hAnsi="Times New Roman"/>
        </w:rPr>
        <w:t>c</w:t>
      </w:r>
      <w:r w:rsidRPr="00327474">
        <w:rPr>
          <w:rFonts w:ascii="Times New Roman" w:hAnsi="Times New Roman"/>
        </w:rPr>
        <w:t xml:space="preserve">orruption in the Catholic Church </w:t>
      </w:r>
    </w:p>
    <w:p w:rsidR="00F8224C" w:rsidRDefault="00E45093" w:rsidP="00F8224C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F95D5C" w:rsidRPr="00327474">
        <w:rPr>
          <w:rFonts w:ascii="Times New Roman" w:hAnsi="Times New Roman"/>
        </w:rPr>
        <w:t>ritics of the Church</w:t>
      </w:r>
    </w:p>
    <w:p w:rsidR="00F95D5C" w:rsidRPr="00327474" w:rsidRDefault="00F95D5C" w:rsidP="00F95D5C">
      <w:pPr>
        <w:ind w:firstLine="720"/>
        <w:rPr>
          <w:rFonts w:ascii="Times New Roman" w:hAnsi="Times New Roman"/>
        </w:rPr>
      </w:pPr>
      <w:r w:rsidRPr="00327474">
        <w:rPr>
          <w:rFonts w:ascii="Times New Roman" w:hAnsi="Times New Roman"/>
        </w:rPr>
        <w:tab/>
      </w:r>
      <w:r w:rsidR="00F8224C">
        <w:rPr>
          <w:rFonts w:ascii="Times New Roman" w:hAnsi="Times New Roman"/>
        </w:rPr>
        <w:t>the i</w:t>
      </w:r>
      <w:r w:rsidRPr="00327474">
        <w:rPr>
          <w:rFonts w:ascii="Times New Roman" w:hAnsi="Times New Roman"/>
        </w:rPr>
        <w:t>mpact of Renaissance Humanism</w:t>
      </w:r>
    </w:p>
    <w:p w:rsidR="00192E4F" w:rsidRDefault="00F95D5C" w:rsidP="00192E4F">
      <w:pPr>
        <w:rPr>
          <w:rFonts w:ascii="Times New Roman" w:hAnsi="Times New Roman"/>
        </w:rPr>
      </w:pPr>
      <w:r w:rsidRPr="00327474">
        <w:rPr>
          <w:rFonts w:ascii="Times New Roman" w:hAnsi="Times New Roman"/>
        </w:rPr>
        <w:tab/>
        <w:t>Martin Luther</w:t>
      </w:r>
      <w:r w:rsidR="00192E4F">
        <w:rPr>
          <w:rFonts w:ascii="Times New Roman" w:hAnsi="Times New Roman"/>
        </w:rPr>
        <w:t xml:space="preserve"> </w:t>
      </w:r>
      <w:r w:rsidRPr="00327474">
        <w:rPr>
          <w:rFonts w:ascii="Times New Roman" w:hAnsi="Times New Roman"/>
        </w:rPr>
        <w:t>challenges Church authority</w:t>
      </w:r>
    </w:p>
    <w:p w:rsidR="00173FF8" w:rsidRDefault="00585875" w:rsidP="00192E4F">
      <w:pPr>
        <w:ind w:left="720" w:firstLine="720"/>
        <w:rPr>
          <w:rFonts w:ascii="Times New Roman" w:hAnsi="Times New Roman"/>
        </w:rPr>
      </w:pPr>
      <w:r w:rsidRPr="00327474">
        <w:rPr>
          <w:rFonts w:ascii="Times New Roman" w:hAnsi="Times New Roman"/>
        </w:rPr>
        <w:t>95 Theses</w:t>
      </w:r>
    </w:p>
    <w:p w:rsidR="00173FF8" w:rsidRDefault="00173FF8" w:rsidP="00F95D5C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Edict</w:t>
      </w:r>
      <w:r w:rsidR="00F95D5C" w:rsidRPr="00327474">
        <w:rPr>
          <w:rFonts w:ascii="Times New Roman" w:hAnsi="Times New Roman"/>
        </w:rPr>
        <w:t xml:space="preserve"> of Worms</w:t>
      </w:r>
    </w:p>
    <w:p w:rsidR="00F95D5C" w:rsidRPr="00327474" w:rsidRDefault="00F118E9" w:rsidP="00F95D5C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F95D5C" w:rsidRPr="00327474">
        <w:rPr>
          <w:rFonts w:ascii="Times New Roman" w:hAnsi="Times New Roman"/>
        </w:rPr>
        <w:t>pread of Lutheranism in Germany</w:t>
      </w:r>
    </w:p>
    <w:p w:rsidR="00F95D5C" w:rsidRPr="00327474" w:rsidRDefault="00F95D5C" w:rsidP="00543C80">
      <w:pPr>
        <w:pStyle w:val="NoSpacing"/>
        <w:ind w:left="720" w:firstLine="720"/>
        <w:rPr>
          <w:rFonts w:ascii="Times New Roman" w:hAnsi="Times New Roman"/>
        </w:rPr>
      </w:pPr>
      <w:r w:rsidRPr="00327474">
        <w:rPr>
          <w:rFonts w:ascii="Times New Roman" w:hAnsi="Times New Roman"/>
        </w:rPr>
        <w:t xml:space="preserve">League of </w:t>
      </w:r>
      <w:r w:rsidR="00543C80">
        <w:rPr>
          <w:rFonts w:ascii="Times New Roman" w:hAnsi="Times New Roman"/>
        </w:rPr>
        <w:t>Schmalkalden</w:t>
      </w:r>
    </w:p>
    <w:p w:rsidR="00F95D5C" w:rsidRPr="00327474" w:rsidRDefault="0040320C" w:rsidP="00F95D5C">
      <w:pPr>
        <w:pStyle w:val="NoSpacing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Peace of Augsburg</w:t>
      </w:r>
    </w:p>
    <w:p w:rsidR="00AE3354" w:rsidRDefault="00F95D5C" w:rsidP="00F95D5C">
      <w:pPr>
        <w:ind w:firstLine="720"/>
        <w:rPr>
          <w:rFonts w:ascii="Times New Roman" w:hAnsi="Times New Roman"/>
        </w:rPr>
      </w:pPr>
      <w:r w:rsidRPr="00327474">
        <w:rPr>
          <w:rFonts w:ascii="Times New Roman" w:hAnsi="Times New Roman"/>
        </w:rPr>
        <w:tab/>
        <w:t>Anabaptists</w:t>
      </w:r>
    </w:p>
    <w:p w:rsidR="00747160" w:rsidRDefault="00AE3354" w:rsidP="00747160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F95D5C" w:rsidRPr="00327474">
        <w:rPr>
          <w:rFonts w:ascii="Times New Roman" w:hAnsi="Times New Roman"/>
        </w:rPr>
        <w:t>Zurich, Switzerland)</w:t>
      </w:r>
    </w:p>
    <w:p w:rsidR="00747160" w:rsidRDefault="00F95D5C" w:rsidP="00747160">
      <w:pPr>
        <w:ind w:left="720" w:firstLine="720"/>
        <w:rPr>
          <w:rFonts w:ascii="Times New Roman" w:hAnsi="Times New Roman"/>
        </w:rPr>
      </w:pPr>
      <w:r w:rsidRPr="00327474">
        <w:rPr>
          <w:rFonts w:ascii="Times New Roman" w:hAnsi="Times New Roman"/>
        </w:rPr>
        <w:tab/>
        <w:t>Ulrich Zwingli</w:t>
      </w:r>
    </w:p>
    <w:p w:rsidR="00E05D0E" w:rsidRDefault="00F95D5C" w:rsidP="00E05D0E">
      <w:pPr>
        <w:ind w:left="720" w:firstLine="720"/>
        <w:rPr>
          <w:rFonts w:ascii="Times New Roman" w:hAnsi="Times New Roman"/>
        </w:rPr>
      </w:pPr>
      <w:r w:rsidRPr="00327474">
        <w:rPr>
          <w:rFonts w:ascii="Times New Roman" w:hAnsi="Times New Roman"/>
        </w:rPr>
        <w:tab/>
        <w:t>John Calvin</w:t>
      </w:r>
    </w:p>
    <w:p w:rsidR="0053283F" w:rsidRDefault="00E05D0E" w:rsidP="00E05D0E">
      <w:pPr>
        <w:ind w:left="2160" w:firstLine="72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F95D5C" w:rsidRPr="00327474">
        <w:rPr>
          <w:rFonts w:ascii="Times New Roman" w:hAnsi="Times New Roman"/>
        </w:rPr>
        <w:t>redestination</w:t>
      </w:r>
      <w:r>
        <w:rPr>
          <w:rFonts w:ascii="Times New Roman" w:hAnsi="Times New Roman"/>
        </w:rPr>
        <w:t xml:space="preserve">, </w:t>
      </w:r>
      <w:r w:rsidR="00F95D5C" w:rsidRPr="00327474">
        <w:rPr>
          <w:rFonts w:ascii="Times New Roman" w:hAnsi="Times New Roman"/>
        </w:rPr>
        <w:t>elect</w:t>
      </w:r>
      <w:r>
        <w:rPr>
          <w:rFonts w:ascii="Times New Roman" w:hAnsi="Times New Roman"/>
        </w:rPr>
        <w:t xml:space="preserve">, </w:t>
      </w:r>
      <w:r w:rsidR="00F95D5C" w:rsidRPr="00327474">
        <w:rPr>
          <w:rFonts w:ascii="Times New Roman" w:hAnsi="Times New Roman"/>
        </w:rPr>
        <w:t>visible saints</w:t>
      </w:r>
    </w:p>
    <w:p w:rsidR="00E05D0E" w:rsidRDefault="0053283F" w:rsidP="0053283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Consistory</w:t>
      </w:r>
    </w:p>
    <w:p w:rsidR="00FB3179" w:rsidRDefault="00F95D5C" w:rsidP="00F95D5C">
      <w:pPr>
        <w:ind w:left="2160" w:hanging="720"/>
        <w:rPr>
          <w:rFonts w:ascii="Times New Roman" w:hAnsi="Times New Roman"/>
        </w:rPr>
      </w:pPr>
      <w:r w:rsidRPr="00327474">
        <w:rPr>
          <w:rFonts w:ascii="Times New Roman" w:hAnsi="Times New Roman"/>
        </w:rPr>
        <w:tab/>
        <w:t>Protestant Work Ethic</w:t>
      </w:r>
    </w:p>
    <w:p w:rsidR="00F95D5C" w:rsidRPr="00327474" w:rsidRDefault="00506F18" w:rsidP="00506F1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F95D5C" w:rsidRPr="00327474">
        <w:rPr>
          <w:rFonts w:ascii="Times New Roman" w:hAnsi="Times New Roman"/>
        </w:rPr>
        <w:t>he English Reformation</w:t>
      </w:r>
    </w:p>
    <w:p w:rsidR="000720FE" w:rsidRDefault="00F95D5C" w:rsidP="00F95D5C">
      <w:pPr>
        <w:ind w:firstLine="720"/>
        <w:rPr>
          <w:rFonts w:ascii="Times New Roman" w:hAnsi="Times New Roman"/>
        </w:rPr>
      </w:pPr>
      <w:r w:rsidRPr="00327474">
        <w:rPr>
          <w:rFonts w:ascii="Times New Roman" w:hAnsi="Times New Roman"/>
        </w:rPr>
        <w:tab/>
        <w:t>Henry VIII</w:t>
      </w:r>
    </w:p>
    <w:p w:rsidR="00505C41" w:rsidRDefault="00F95D5C" w:rsidP="00216CE4">
      <w:pPr>
        <w:ind w:left="2160" w:hanging="720"/>
        <w:rPr>
          <w:rFonts w:ascii="Times New Roman" w:hAnsi="Times New Roman"/>
        </w:rPr>
      </w:pPr>
      <w:r w:rsidRPr="00327474">
        <w:rPr>
          <w:rFonts w:ascii="Times New Roman" w:hAnsi="Times New Roman"/>
        </w:rPr>
        <w:tab/>
        <w:t>Church of England</w:t>
      </w:r>
    </w:p>
    <w:p w:rsidR="00A22B73" w:rsidRDefault="00F95D5C" w:rsidP="00216CE4">
      <w:pPr>
        <w:ind w:left="1440" w:firstLine="720"/>
        <w:rPr>
          <w:rFonts w:ascii="Times New Roman" w:hAnsi="Times New Roman"/>
        </w:rPr>
      </w:pPr>
      <w:r w:rsidRPr="00327474">
        <w:rPr>
          <w:rFonts w:ascii="Times New Roman" w:hAnsi="Times New Roman"/>
        </w:rPr>
        <w:t>Act of Supremacy</w:t>
      </w:r>
    </w:p>
    <w:p w:rsidR="00216CE4" w:rsidRDefault="00F95D5C" w:rsidP="00216CE4">
      <w:pPr>
        <w:ind w:left="2160"/>
        <w:rPr>
          <w:rFonts w:ascii="Times New Roman" w:hAnsi="Times New Roman"/>
        </w:rPr>
      </w:pPr>
      <w:r w:rsidRPr="00327474">
        <w:rPr>
          <w:rFonts w:ascii="Times New Roman" w:hAnsi="Times New Roman"/>
        </w:rPr>
        <w:t>Act of Succession</w:t>
      </w:r>
    </w:p>
    <w:p w:rsidR="00216CE4" w:rsidRDefault="00216CE4" w:rsidP="00F95D5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all his wives</w:t>
      </w:r>
    </w:p>
    <w:p w:rsidR="00B6738E" w:rsidRDefault="00F95D5C" w:rsidP="00F95D5C">
      <w:pPr>
        <w:ind w:firstLine="720"/>
        <w:rPr>
          <w:rFonts w:ascii="Times New Roman" w:hAnsi="Times New Roman"/>
        </w:rPr>
      </w:pPr>
      <w:r w:rsidRPr="00327474">
        <w:rPr>
          <w:rFonts w:ascii="Times New Roman" w:hAnsi="Times New Roman"/>
        </w:rPr>
        <w:tab/>
      </w:r>
      <w:r w:rsidR="00B6738E">
        <w:rPr>
          <w:rFonts w:ascii="Times New Roman" w:hAnsi="Times New Roman"/>
        </w:rPr>
        <w:t>Henry’s successors</w:t>
      </w:r>
    </w:p>
    <w:p w:rsidR="00B6738E" w:rsidRDefault="00F95D5C" w:rsidP="00B6738E">
      <w:pPr>
        <w:ind w:left="1440" w:firstLine="720"/>
        <w:rPr>
          <w:rFonts w:ascii="Times New Roman" w:hAnsi="Times New Roman"/>
        </w:rPr>
      </w:pPr>
      <w:r w:rsidRPr="00327474">
        <w:rPr>
          <w:rFonts w:ascii="Times New Roman" w:hAnsi="Times New Roman"/>
        </w:rPr>
        <w:t>Edward VI</w:t>
      </w:r>
    </w:p>
    <w:p w:rsidR="00E8514A" w:rsidRDefault="00F95D5C" w:rsidP="00B6738E">
      <w:pPr>
        <w:ind w:left="720" w:firstLine="720"/>
        <w:rPr>
          <w:rFonts w:ascii="Times New Roman" w:hAnsi="Times New Roman"/>
        </w:rPr>
      </w:pPr>
      <w:r w:rsidRPr="00327474">
        <w:rPr>
          <w:rFonts w:ascii="Times New Roman" w:hAnsi="Times New Roman"/>
        </w:rPr>
        <w:tab/>
        <w:t>Mary Tudor</w:t>
      </w:r>
    </w:p>
    <w:p w:rsidR="00282B94" w:rsidRDefault="00F95D5C" w:rsidP="00E8514A">
      <w:pPr>
        <w:ind w:left="720" w:firstLine="720"/>
        <w:rPr>
          <w:rFonts w:ascii="Times New Roman" w:hAnsi="Times New Roman"/>
        </w:rPr>
      </w:pPr>
      <w:r w:rsidRPr="00327474">
        <w:rPr>
          <w:rFonts w:ascii="Times New Roman" w:hAnsi="Times New Roman"/>
        </w:rPr>
        <w:tab/>
        <w:t>Elizabeth</w:t>
      </w:r>
    </w:p>
    <w:p w:rsidR="00F770B0" w:rsidRPr="00327474" w:rsidRDefault="00F770B0" w:rsidP="00AB446E">
      <w:pPr>
        <w:rPr>
          <w:rFonts w:ascii="Times New Roman" w:hAnsi="Times New Roman"/>
        </w:rPr>
      </w:pPr>
    </w:p>
    <w:sectPr w:rsidR="00F770B0" w:rsidRPr="00327474" w:rsidSect="00434AC0">
      <w:pgSz w:w="12240" w:h="15840"/>
      <w:pgMar w:top="720" w:right="1440" w:bottom="720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4D0C07"/>
    <w:multiLevelType w:val="multilevel"/>
    <w:tmpl w:val="24B8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00148"/>
    <w:multiLevelType w:val="multilevel"/>
    <w:tmpl w:val="86D0538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>
    <w:nsid w:val="03D94522"/>
    <w:multiLevelType w:val="multilevel"/>
    <w:tmpl w:val="B84E1D7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">
    <w:nsid w:val="08351A33"/>
    <w:multiLevelType w:val="multilevel"/>
    <w:tmpl w:val="BCA8E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77A57"/>
    <w:multiLevelType w:val="multilevel"/>
    <w:tmpl w:val="6E4604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AD5CDE"/>
    <w:multiLevelType w:val="multilevel"/>
    <w:tmpl w:val="090E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BB3212"/>
    <w:multiLevelType w:val="multilevel"/>
    <w:tmpl w:val="0E1CC80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7">
    <w:nsid w:val="13752134"/>
    <w:multiLevelType w:val="multilevel"/>
    <w:tmpl w:val="02328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75774"/>
    <w:multiLevelType w:val="multilevel"/>
    <w:tmpl w:val="AF82A2F0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9">
    <w:nsid w:val="169336C9"/>
    <w:multiLevelType w:val="multilevel"/>
    <w:tmpl w:val="1D4417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F21446"/>
    <w:multiLevelType w:val="multilevel"/>
    <w:tmpl w:val="C7AE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8E413B"/>
    <w:multiLevelType w:val="multilevel"/>
    <w:tmpl w:val="54E0A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0B27B7"/>
    <w:multiLevelType w:val="multilevel"/>
    <w:tmpl w:val="9E6632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8C00F2"/>
    <w:multiLevelType w:val="multilevel"/>
    <w:tmpl w:val="F702C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007F16"/>
    <w:multiLevelType w:val="multilevel"/>
    <w:tmpl w:val="7E8C1CF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>
    <w:nsid w:val="2FCF4197"/>
    <w:multiLevelType w:val="multilevel"/>
    <w:tmpl w:val="E00A5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D41CA0"/>
    <w:multiLevelType w:val="multilevel"/>
    <w:tmpl w:val="942E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0668CD"/>
    <w:multiLevelType w:val="multilevel"/>
    <w:tmpl w:val="AD4A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EE06F4"/>
    <w:multiLevelType w:val="multilevel"/>
    <w:tmpl w:val="022A884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>
    <w:nsid w:val="3DE94DD4"/>
    <w:multiLevelType w:val="multilevel"/>
    <w:tmpl w:val="FF20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1F154A"/>
    <w:multiLevelType w:val="multilevel"/>
    <w:tmpl w:val="F404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F21170"/>
    <w:multiLevelType w:val="multilevel"/>
    <w:tmpl w:val="55E6C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9964AA"/>
    <w:multiLevelType w:val="multilevel"/>
    <w:tmpl w:val="36244B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3">
    <w:nsid w:val="552D687C"/>
    <w:multiLevelType w:val="hybridMultilevel"/>
    <w:tmpl w:val="55CCF170"/>
    <w:lvl w:ilvl="0" w:tplc="00CEFCF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D74F14"/>
    <w:multiLevelType w:val="multilevel"/>
    <w:tmpl w:val="F77CE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581107"/>
    <w:multiLevelType w:val="multilevel"/>
    <w:tmpl w:val="E1E0017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">
    <w:nsid w:val="591A09C5"/>
    <w:multiLevelType w:val="multilevel"/>
    <w:tmpl w:val="F78693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7752F0"/>
    <w:multiLevelType w:val="multilevel"/>
    <w:tmpl w:val="2916A6E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>
    <w:nsid w:val="5B9B1091"/>
    <w:multiLevelType w:val="multilevel"/>
    <w:tmpl w:val="79A297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BC6BA2"/>
    <w:multiLevelType w:val="multilevel"/>
    <w:tmpl w:val="D2EA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331C1F"/>
    <w:multiLevelType w:val="multilevel"/>
    <w:tmpl w:val="F5EAB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AA6875"/>
    <w:multiLevelType w:val="multilevel"/>
    <w:tmpl w:val="59E88662"/>
    <w:lvl w:ilvl="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32">
    <w:nsid w:val="67852046"/>
    <w:multiLevelType w:val="multilevel"/>
    <w:tmpl w:val="90243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E13570"/>
    <w:multiLevelType w:val="multilevel"/>
    <w:tmpl w:val="A8BA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504E32"/>
    <w:multiLevelType w:val="multilevel"/>
    <w:tmpl w:val="5648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E65A36"/>
    <w:multiLevelType w:val="multilevel"/>
    <w:tmpl w:val="4038F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0B46C7"/>
    <w:multiLevelType w:val="multilevel"/>
    <w:tmpl w:val="016A9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B0547A"/>
    <w:multiLevelType w:val="multilevel"/>
    <w:tmpl w:val="36A6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F9502B"/>
    <w:multiLevelType w:val="multilevel"/>
    <w:tmpl w:val="9B00F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191F9E"/>
    <w:multiLevelType w:val="multilevel"/>
    <w:tmpl w:val="31FCFE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0">
    <w:nsid w:val="75F74B9B"/>
    <w:multiLevelType w:val="multilevel"/>
    <w:tmpl w:val="64F8192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1">
    <w:nsid w:val="780772DF"/>
    <w:multiLevelType w:val="multilevel"/>
    <w:tmpl w:val="6A223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657D80"/>
    <w:multiLevelType w:val="multilevel"/>
    <w:tmpl w:val="D93EE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825F00"/>
    <w:multiLevelType w:val="multilevel"/>
    <w:tmpl w:val="B57609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E34EF0"/>
    <w:multiLevelType w:val="multilevel"/>
    <w:tmpl w:val="26A29C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282BB4"/>
    <w:multiLevelType w:val="multilevel"/>
    <w:tmpl w:val="9A7A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5"/>
  </w:num>
  <w:num w:numId="2">
    <w:abstractNumId w:val="5"/>
  </w:num>
  <w:num w:numId="3">
    <w:abstractNumId w:val="8"/>
  </w:num>
  <w:num w:numId="4">
    <w:abstractNumId w:val="26"/>
  </w:num>
  <w:num w:numId="5">
    <w:abstractNumId w:val="18"/>
  </w:num>
  <w:num w:numId="6">
    <w:abstractNumId w:val="43"/>
  </w:num>
  <w:num w:numId="7">
    <w:abstractNumId w:val="35"/>
  </w:num>
  <w:num w:numId="8">
    <w:abstractNumId w:val="16"/>
  </w:num>
  <w:num w:numId="9">
    <w:abstractNumId w:val="25"/>
  </w:num>
  <w:num w:numId="10">
    <w:abstractNumId w:val="39"/>
  </w:num>
  <w:num w:numId="11">
    <w:abstractNumId w:val="20"/>
  </w:num>
  <w:num w:numId="12">
    <w:abstractNumId w:val="7"/>
  </w:num>
  <w:num w:numId="13">
    <w:abstractNumId w:val="22"/>
  </w:num>
  <w:num w:numId="14">
    <w:abstractNumId w:val="14"/>
  </w:num>
  <w:num w:numId="15">
    <w:abstractNumId w:val="21"/>
  </w:num>
  <w:num w:numId="16">
    <w:abstractNumId w:val="27"/>
  </w:num>
  <w:num w:numId="17">
    <w:abstractNumId w:val="36"/>
  </w:num>
  <w:num w:numId="18">
    <w:abstractNumId w:val="6"/>
  </w:num>
  <w:num w:numId="19">
    <w:abstractNumId w:val="31"/>
  </w:num>
  <w:num w:numId="20">
    <w:abstractNumId w:val="2"/>
  </w:num>
  <w:num w:numId="21">
    <w:abstractNumId w:val="1"/>
  </w:num>
  <w:num w:numId="22">
    <w:abstractNumId w:val="34"/>
  </w:num>
  <w:num w:numId="23">
    <w:abstractNumId w:val="3"/>
  </w:num>
  <w:num w:numId="24">
    <w:abstractNumId w:val="29"/>
  </w:num>
  <w:num w:numId="25">
    <w:abstractNumId w:val="4"/>
  </w:num>
  <w:num w:numId="26">
    <w:abstractNumId w:val="12"/>
  </w:num>
  <w:num w:numId="27">
    <w:abstractNumId w:val="37"/>
  </w:num>
  <w:num w:numId="28">
    <w:abstractNumId w:val="0"/>
  </w:num>
  <w:num w:numId="29">
    <w:abstractNumId w:val="38"/>
  </w:num>
  <w:num w:numId="30">
    <w:abstractNumId w:val="24"/>
  </w:num>
  <w:num w:numId="31">
    <w:abstractNumId w:val="40"/>
  </w:num>
  <w:num w:numId="32">
    <w:abstractNumId w:val="9"/>
  </w:num>
  <w:num w:numId="33">
    <w:abstractNumId w:val="44"/>
  </w:num>
  <w:num w:numId="34">
    <w:abstractNumId w:val="28"/>
  </w:num>
  <w:num w:numId="35">
    <w:abstractNumId w:val="15"/>
  </w:num>
  <w:num w:numId="36">
    <w:abstractNumId w:val="11"/>
  </w:num>
  <w:num w:numId="37">
    <w:abstractNumId w:val="33"/>
  </w:num>
  <w:num w:numId="38">
    <w:abstractNumId w:val="32"/>
  </w:num>
  <w:num w:numId="39">
    <w:abstractNumId w:val="42"/>
  </w:num>
  <w:num w:numId="40">
    <w:abstractNumId w:val="41"/>
  </w:num>
  <w:num w:numId="41">
    <w:abstractNumId w:val="17"/>
  </w:num>
  <w:num w:numId="42">
    <w:abstractNumId w:val="10"/>
  </w:num>
  <w:num w:numId="43">
    <w:abstractNumId w:val="19"/>
  </w:num>
  <w:num w:numId="44">
    <w:abstractNumId w:val="30"/>
  </w:num>
  <w:num w:numId="45">
    <w:abstractNumId w:val="13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8231E"/>
    <w:rsid w:val="00006045"/>
    <w:rsid w:val="000139A7"/>
    <w:rsid w:val="0002484B"/>
    <w:rsid w:val="000368FE"/>
    <w:rsid w:val="00041328"/>
    <w:rsid w:val="000545AB"/>
    <w:rsid w:val="00055647"/>
    <w:rsid w:val="00062222"/>
    <w:rsid w:val="000720FE"/>
    <w:rsid w:val="00074587"/>
    <w:rsid w:val="00087DA4"/>
    <w:rsid w:val="000C3A71"/>
    <w:rsid w:val="000E6B40"/>
    <w:rsid w:val="0012184C"/>
    <w:rsid w:val="00123323"/>
    <w:rsid w:val="0013266B"/>
    <w:rsid w:val="001330E7"/>
    <w:rsid w:val="00170DCF"/>
    <w:rsid w:val="00173FF8"/>
    <w:rsid w:val="00185495"/>
    <w:rsid w:val="00191817"/>
    <w:rsid w:val="00192E4F"/>
    <w:rsid w:val="00194F0D"/>
    <w:rsid w:val="001B35BD"/>
    <w:rsid w:val="00216CE4"/>
    <w:rsid w:val="002172D8"/>
    <w:rsid w:val="00232691"/>
    <w:rsid w:val="00235384"/>
    <w:rsid w:val="00250739"/>
    <w:rsid w:val="00254DDF"/>
    <w:rsid w:val="00280628"/>
    <w:rsid w:val="00282B94"/>
    <w:rsid w:val="002948A7"/>
    <w:rsid w:val="002A521F"/>
    <w:rsid w:val="002A796A"/>
    <w:rsid w:val="002C67C8"/>
    <w:rsid w:val="002D22B6"/>
    <w:rsid w:val="002D623B"/>
    <w:rsid w:val="00321D05"/>
    <w:rsid w:val="003259C0"/>
    <w:rsid w:val="00327474"/>
    <w:rsid w:val="00331391"/>
    <w:rsid w:val="003441FB"/>
    <w:rsid w:val="00356691"/>
    <w:rsid w:val="003568E7"/>
    <w:rsid w:val="0037262B"/>
    <w:rsid w:val="003C4472"/>
    <w:rsid w:val="0040320C"/>
    <w:rsid w:val="004035B7"/>
    <w:rsid w:val="00434AC0"/>
    <w:rsid w:val="004545E1"/>
    <w:rsid w:val="00460B15"/>
    <w:rsid w:val="00484A4A"/>
    <w:rsid w:val="004B36C7"/>
    <w:rsid w:val="004B78E0"/>
    <w:rsid w:val="004C762B"/>
    <w:rsid w:val="004C79D4"/>
    <w:rsid w:val="004E142B"/>
    <w:rsid w:val="004F57B1"/>
    <w:rsid w:val="004F59CE"/>
    <w:rsid w:val="005026B7"/>
    <w:rsid w:val="00502C11"/>
    <w:rsid w:val="00505C41"/>
    <w:rsid w:val="00506F18"/>
    <w:rsid w:val="005103DE"/>
    <w:rsid w:val="005155FE"/>
    <w:rsid w:val="00524AED"/>
    <w:rsid w:val="00525463"/>
    <w:rsid w:val="00525B8C"/>
    <w:rsid w:val="0053283F"/>
    <w:rsid w:val="00535073"/>
    <w:rsid w:val="00543C80"/>
    <w:rsid w:val="0055454D"/>
    <w:rsid w:val="0058231E"/>
    <w:rsid w:val="00585875"/>
    <w:rsid w:val="005C45F6"/>
    <w:rsid w:val="005F26C3"/>
    <w:rsid w:val="00604C50"/>
    <w:rsid w:val="006307D0"/>
    <w:rsid w:val="00641E1B"/>
    <w:rsid w:val="00656EF1"/>
    <w:rsid w:val="00670A19"/>
    <w:rsid w:val="00690134"/>
    <w:rsid w:val="006A0B63"/>
    <w:rsid w:val="006B608F"/>
    <w:rsid w:val="006C0622"/>
    <w:rsid w:val="006D19E0"/>
    <w:rsid w:val="006F1416"/>
    <w:rsid w:val="006F67F0"/>
    <w:rsid w:val="00700BD9"/>
    <w:rsid w:val="007122F0"/>
    <w:rsid w:val="00725652"/>
    <w:rsid w:val="00746483"/>
    <w:rsid w:val="00747160"/>
    <w:rsid w:val="00755E0B"/>
    <w:rsid w:val="0078410A"/>
    <w:rsid w:val="007B1E7E"/>
    <w:rsid w:val="007C3B73"/>
    <w:rsid w:val="007C7458"/>
    <w:rsid w:val="007D56F6"/>
    <w:rsid w:val="007E4CEF"/>
    <w:rsid w:val="007E73C3"/>
    <w:rsid w:val="008228FE"/>
    <w:rsid w:val="008428FD"/>
    <w:rsid w:val="00846991"/>
    <w:rsid w:val="00866D71"/>
    <w:rsid w:val="008A0358"/>
    <w:rsid w:val="008A6A69"/>
    <w:rsid w:val="008A6BF4"/>
    <w:rsid w:val="008B3BD2"/>
    <w:rsid w:val="008C3604"/>
    <w:rsid w:val="008D3000"/>
    <w:rsid w:val="00900D76"/>
    <w:rsid w:val="0091067D"/>
    <w:rsid w:val="00946CC1"/>
    <w:rsid w:val="00952152"/>
    <w:rsid w:val="009622AA"/>
    <w:rsid w:val="009C4C8B"/>
    <w:rsid w:val="009E7EC0"/>
    <w:rsid w:val="009F084C"/>
    <w:rsid w:val="009F5811"/>
    <w:rsid w:val="00A22B73"/>
    <w:rsid w:val="00A24A11"/>
    <w:rsid w:val="00A76DAC"/>
    <w:rsid w:val="00AB3E79"/>
    <w:rsid w:val="00AB446E"/>
    <w:rsid w:val="00AC66AC"/>
    <w:rsid w:val="00AD1867"/>
    <w:rsid w:val="00AE3354"/>
    <w:rsid w:val="00AF0A22"/>
    <w:rsid w:val="00B24AFF"/>
    <w:rsid w:val="00B32C1F"/>
    <w:rsid w:val="00B4067C"/>
    <w:rsid w:val="00B46D53"/>
    <w:rsid w:val="00B529C4"/>
    <w:rsid w:val="00B6738E"/>
    <w:rsid w:val="00B76CBC"/>
    <w:rsid w:val="00BF2D00"/>
    <w:rsid w:val="00C23231"/>
    <w:rsid w:val="00C24643"/>
    <w:rsid w:val="00C30166"/>
    <w:rsid w:val="00CC3A34"/>
    <w:rsid w:val="00D111B0"/>
    <w:rsid w:val="00D12120"/>
    <w:rsid w:val="00D43F58"/>
    <w:rsid w:val="00D5742B"/>
    <w:rsid w:val="00D82D32"/>
    <w:rsid w:val="00D97217"/>
    <w:rsid w:val="00DC12AC"/>
    <w:rsid w:val="00E05D0E"/>
    <w:rsid w:val="00E45093"/>
    <w:rsid w:val="00E57A4E"/>
    <w:rsid w:val="00E6503F"/>
    <w:rsid w:val="00E8514A"/>
    <w:rsid w:val="00E90D6A"/>
    <w:rsid w:val="00EE08F8"/>
    <w:rsid w:val="00EF0F0B"/>
    <w:rsid w:val="00F07276"/>
    <w:rsid w:val="00F118E9"/>
    <w:rsid w:val="00F4543F"/>
    <w:rsid w:val="00F46B50"/>
    <w:rsid w:val="00F501B7"/>
    <w:rsid w:val="00F61847"/>
    <w:rsid w:val="00F6734E"/>
    <w:rsid w:val="00F770B0"/>
    <w:rsid w:val="00F8224C"/>
    <w:rsid w:val="00F8312D"/>
    <w:rsid w:val="00F91134"/>
    <w:rsid w:val="00F95D5C"/>
    <w:rsid w:val="00F97358"/>
    <w:rsid w:val="00FB3179"/>
    <w:rsid w:val="00FD3E24"/>
    <w:rsid w:val="00FD4F6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8A7"/>
    <w:pPr>
      <w:spacing w:after="0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qFormat/>
    <w:rsid w:val="00F95D5C"/>
    <w:pPr>
      <w:keepNext/>
      <w:spacing w:before="240" w:after="60"/>
      <w:outlineLvl w:val="1"/>
    </w:pPr>
    <w:rPr>
      <w:rFonts w:ascii="Helvetica" w:eastAsia="Times" w:hAnsi="Helvetica" w:cs="Times New Roman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F95D5C"/>
    <w:pPr>
      <w:keepNext/>
      <w:spacing w:before="240" w:after="60"/>
      <w:outlineLvl w:val="2"/>
    </w:pPr>
    <w:rPr>
      <w:rFonts w:ascii="Arial" w:eastAsia="Times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58231E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paragraph" w:styleId="NoSpacing">
    <w:name w:val="No Spacing"/>
    <w:qFormat/>
    <w:rsid w:val="0058231E"/>
    <w:pPr>
      <w:spacing w:after="0"/>
    </w:pPr>
  </w:style>
  <w:style w:type="character" w:customStyle="1" w:styleId="Heading2Char">
    <w:name w:val="Heading 2 Char"/>
    <w:basedOn w:val="DefaultParagraphFont"/>
    <w:link w:val="Heading2"/>
    <w:rsid w:val="00F95D5C"/>
    <w:rPr>
      <w:rFonts w:ascii="Helvetica" w:eastAsia="Times" w:hAnsi="Helvetic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F95D5C"/>
    <w:rPr>
      <w:rFonts w:ascii="Arial" w:eastAsia="Times" w:hAnsi="Arial" w:cs="Arial"/>
      <w:b/>
      <w:bCs/>
      <w:sz w:val="26"/>
      <w:szCs w:val="26"/>
    </w:rPr>
  </w:style>
  <w:style w:type="paragraph" w:customStyle="1" w:styleId="InsideAddress">
    <w:name w:val="Inside Address"/>
    <w:basedOn w:val="Normal"/>
    <w:rsid w:val="00F95D5C"/>
    <w:rPr>
      <w:rFonts w:ascii="Times" w:eastAsia="Times" w:hAnsi="Times" w:cs="Times New Roman"/>
    </w:rPr>
  </w:style>
  <w:style w:type="paragraph" w:customStyle="1" w:styleId="ReferenceLine">
    <w:name w:val="Reference Line"/>
    <w:basedOn w:val="BodyText"/>
    <w:rsid w:val="00F95D5C"/>
  </w:style>
  <w:style w:type="paragraph" w:styleId="BodyText">
    <w:name w:val="Body Text"/>
    <w:basedOn w:val="Normal"/>
    <w:link w:val="BodyTextChar"/>
    <w:rsid w:val="00F95D5C"/>
    <w:pPr>
      <w:spacing w:after="120"/>
    </w:pPr>
    <w:rPr>
      <w:rFonts w:ascii="Times" w:eastAsia="Times" w:hAnsi="Times" w:cs="Times New Roman"/>
    </w:rPr>
  </w:style>
  <w:style w:type="character" w:customStyle="1" w:styleId="BodyTextChar">
    <w:name w:val="Body Text Char"/>
    <w:basedOn w:val="DefaultParagraphFont"/>
    <w:link w:val="BodyText"/>
    <w:rsid w:val="00F95D5C"/>
    <w:rPr>
      <w:rFonts w:ascii="Times" w:eastAsia="Times" w:hAnsi="Times" w:cs="Times New Roman"/>
    </w:rPr>
  </w:style>
  <w:style w:type="paragraph" w:styleId="Footer">
    <w:name w:val="footer"/>
    <w:basedOn w:val="Normal"/>
    <w:link w:val="FooterChar"/>
    <w:rsid w:val="00F95D5C"/>
    <w:pPr>
      <w:tabs>
        <w:tab w:val="center" w:pos="4320"/>
        <w:tab w:val="right" w:pos="8640"/>
      </w:tabs>
    </w:pPr>
    <w:rPr>
      <w:rFonts w:ascii="Times" w:eastAsia="Times" w:hAnsi="Times" w:cs="Times New Roman"/>
    </w:rPr>
  </w:style>
  <w:style w:type="character" w:customStyle="1" w:styleId="FooterChar">
    <w:name w:val="Footer Char"/>
    <w:basedOn w:val="DefaultParagraphFont"/>
    <w:link w:val="Footer"/>
    <w:rsid w:val="00F95D5C"/>
    <w:rPr>
      <w:rFonts w:ascii="Times" w:eastAsia="Times" w:hAnsi="Times" w:cs="Times New Roman"/>
    </w:rPr>
  </w:style>
  <w:style w:type="character" w:styleId="PageNumber">
    <w:name w:val="page number"/>
    <w:basedOn w:val="DefaultParagraphFont"/>
    <w:rsid w:val="00F95D5C"/>
  </w:style>
  <w:style w:type="paragraph" w:styleId="List">
    <w:name w:val="List"/>
    <w:basedOn w:val="Normal"/>
    <w:rsid w:val="00F95D5C"/>
    <w:pPr>
      <w:ind w:left="360" w:hanging="360"/>
    </w:pPr>
    <w:rPr>
      <w:rFonts w:ascii="Times" w:eastAsia="Times" w:hAnsi="Times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95D5C"/>
    <w:pPr>
      <w:tabs>
        <w:tab w:val="center" w:pos="4320"/>
        <w:tab w:val="right" w:pos="8640"/>
      </w:tabs>
    </w:pPr>
    <w:rPr>
      <w:rFonts w:ascii="Times" w:eastAsia="Times" w:hAnsi="Times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95D5C"/>
    <w:rPr>
      <w:rFonts w:ascii="Times" w:eastAsia="Times" w:hAnsi="Times" w:cs="Times New Roman"/>
    </w:rPr>
  </w:style>
  <w:style w:type="paragraph" w:styleId="ListParagraph">
    <w:name w:val="List Paragraph"/>
    <w:basedOn w:val="Normal"/>
    <w:rsid w:val="00F95D5C"/>
    <w:pPr>
      <w:ind w:left="720"/>
      <w:contextualSpacing/>
    </w:pPr>
    <w:rPr>
      <w:rFonts w:ascii="Times" w:eastAsia="Times" w:hAnsi="Times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9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5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2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8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3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7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0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7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7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0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4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5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8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9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8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0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1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2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2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5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3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9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0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5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6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0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0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9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6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5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4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3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3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5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8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3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0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0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7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1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1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25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5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5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47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0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7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9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2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2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8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6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1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4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4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8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4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3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5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6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6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0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6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0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0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2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7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8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57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8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2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2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9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0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705</Characters>
  <Application>Microsoft Word 12.0.0</Application>
  <DocSecurity>0</DocSecurity>
  <Lines>5</Lines>
  <Paragraphs>1</Paragraphs>
  <ScaleCrop>false</ScaleCrop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A Person</cp:lastModifiedBy>
  <cp:revision>40</cp:revision>
  <dcterms:created xsi:type="dcterms:W3CDTF">2013-12-04T13:48:00Z</dcterms:created>
  <dcterms:modified xsi:type="dcterms:W3CDTF">2013-12-04T14:09:00Z</dcterms:modified>
</cp:coreProperties>
</file>