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72A7C" w:rsidRPr="009B51C7" w:rsidRDefault="00872A7C" w:rsidP="009B51C7">
      <w:pPr>
        <w:jc w:val="center"/>
        <w:rPr>
          <w:sz w:val="28"/>
        </w:rPr>
      </w:pPr>
      <w:r w:rsidRPr="009B51C7">
        <w:rPr>
          <w:sz w:val="28"/>
        </w:rPr>
        <w:t>Modern European History</w:t>
      </w:r>
    </w:p>
    <w:p w:rsidR="00872A7C" w:rsidRPr="009B51C7" w:rsidRDefault="00872A7C" w:rsidP="009B51C7">
      <w:pPr>
        <w:jc w:val="center"/>
      </w:pPr>
      <w:r w:rsidRPr="009B51C7">
        <w:t>Unit 2 – Crusades and Culture in the Middle Ages</w:t>
      </w:r>
    </w:p>
    <w:p w:rsidR="00872A7C" w:rsidRPr="009B51C7" w:rsidRDefault="00872A7C" w:rsidP="009B51C7">
      <w:pPr>
        <w:jc w:val="center"/>
        <w:rPr>
          <w:sz w:val="20"/>
        </w:rPr>
      </w:pPr>
      <w:r w:rsidRPr="009B51C7">
        <w:rPr>
          <w:sz w:val="20"/>
        </w:rPr>
        <w:t>Medieval Europe Map Activity</w:t>
      </w:r>
    </w:p>
    <w:p w:rsidR="00752A52" w:rsidRPr="009B51C7" w:rsidRDefault="00752A52" w:rsidP="009B51C7"/>
    <w:p w:rsidR="005A32EC" w:rsidRPr="0028022F" w:rsidRDefault="005A32EC" w:rsidP="009B51C7">
      <w:pPr>
        <w:rPr>
          <w:b/>
        </w:rPr>
      </w:pPr>
      <w:r w:rsidRPr="0028022F">
        <w:rPr>
          <w:b/>
        </w:rPr>
        <w:t>Use the “</w:t>
      </w:r>
      <w:r w:rsidR="001E4139" w:rsidRPr="0028022F">
        <w:rPr>
          <w:b/>
        </w:rPr>
        <w:t>Europe, c. 1300</w:t>
      </w:r>
      <w:r w:rsidRPr="0028022F">
        <w:rPr>
          <w:b/>
        </w:rPr>
        <w:t>” map to help you label the following on the outline map:</w:t>
      </w:r>
    </w:p>
    <w:p w:rsidR="005A32EC" w:rsidRPr="009B51C7" w:rsidRDefault="005A32EC" w:rsidP="009B51C7"/>
    <w:p w:rsidR="00336278" w:rsidRPr="00451057" w:rsidRDefault="00B45728" w:rsidP="009B51C7">
      <w:pPr>
        <w:rPr>
          <w:b/>
        </w:rPr>
      </w:pPr>
      <w:r w:rsidRPr="00451057">
        <w:rPr>
          <w:b/>
        </w:rPr>
        <w:t xml:space="preserve">Label each of the following </w:t>
      </w:r>
      <w:r w:rsidR="005C6155" w:rsidRPr="00451057">
        <w:rPr>
          <w:b/>
        </w:rPr>
        <w:t>political locations</w:t>
      </w:r>
      <w:r w:rsidRPr="00451057">
        <w:rPr>
          <w:b/>
        </w:rPr>
        <w:t xml:space="preserve"> in BLACK and color each a different color than bordering locations:</w:t>
      </w:r>
    </w:p>
    <w:p w:rsidR="009D08F5" w:rsidRPr="00451057" w:rsidRDefault="009D08F5" w:rsidP="009B51C7">
      <w:pPr>
        <w:rPr>
          <w:b/>
        </w:rPr>
        <w:sectPr w:rsidR="009D08F5" w:rsidRPr="00451057" w:rsidSect="006D18DE">
          <w:pgSz w:w="12240" w:h="15840"/>
          <w:pgMar w:top="1440" w:right="1440" w:bottom="1440" w:left="1440" w:gutter="0"/>
          <w:docGrid w:linePitch="360"/>
          <w:printerSettings r:id="rId5"/>
        </w:sectPr>
      </w:pPr>
    </w:p>
    <w:p w:rsidR="00B45728" w:rsidRPr="009B51C7" w:rsidRDefault="00B45728" w:rsidP="009B51C7">
      <w:r w:rsidRPr="009B51C7">
        <w:t>Aragon-Catalonia</w:t>
      </w:r>
    </w:p>
    <w:p w:rsidR="00B45728" w:rsidRPr="009B51C7" w:rsidRDefault="00B45728" w:rsidP="009B51C7">
      <w:r w:rsidRPr="009B51C7">
        <w:t>Bosnia</w:t>
      </w:r>
    </w:p>
    <w:p w:rsidR="00B45728" w:rsidRPr="009B51C7" w:rsidRDefault="00B45728" w:rsidP="009B51C7">
      <w:r w:rsidRPr="009B51C7">
        <w:t>Bulgaria</w:t>
      </w:r>
    </w:p>
    <w:p w:rsidR="00B45728" w:rsidRPr="009B51C7" w:rsidRDefault="00B45728" w:rsidP="009B51C7">
      <w:r w:rsidRPr="009B51C7">
        <w:t>Byzantine Empire</w:t>
      </w:r>
    </w:p>
    <w:p w:rsidR="00B45728" w:rsidRPr="009B51C7" w:rsidRDefault="0064345E" w:rsidP="009B51C7">
      <w:r w:rsidRPr="009B51C7">
        <w:t>Casti</w:t>
      </w:r>
      <w:r w:rsidR="00B45728" w:rsidRPr="009B51C7">
        <w:t>le-Léon</w:t>
      </w:r>
    </w:p>
    <w:p w:rsidR="00B45728" w:rsidRPr="009B51C7" w:rsidRDefault="00B45728" w:rsidP="009B51C7">
      <w:r w:rsidRPr="009B51C7">
        <w:t>Corsica</w:t>
      </w:r>
    </w:p>
    <w:p w:rsidR="00B45728" w:rsidRPr="009B51C7" w:rsidRDefault="00B45728" w:rsidP="009B51C7">
      <w:r w:rsidRPr="009B51C7">
        <w:t>Crete</w:t>
      </w:r>
    </w:p>
    <w:p w:rsidR="00B45728" w:rsidRPr="009B51C7" w:rsidRDefault="00B45728" w:rsidP="009B51C7">
      <w:r w:rsidRPr="009B51C7">
        <w:t>Cyprus</w:t>
      </w:r>
    </w:p>
    <w:p w:rsidR="00B45728" w:rsidRPr="009B51C7" w:rsidRDefault="00B45728" w:rsidP="009B51C7">
      <w:r w:rsidRPr="009B51C7">
        <w:t>Denmark</w:t>
      </w:r>
    </w:p>
    <w:p w:rsidR="00B45728" w:rsidRPr="009B51C7" w:rsidRDefault="00B45728" w:rsidP="009B51C7">
      <w:r w:rsidRPr="009B51C7">
        <w:t>England</w:t>
      </w:r>
    </w:p>
    <w:p w:rsidR="00B45728" w:rsidRPr="009B51C7" w:rsidRDefault="00B45728" w:rsidP="009B51C7">
      <w:r w:rsidRPr="009B51C7">
        <w:t>Granada</w:t>
      </w:r>
    </w:p>
    <w:p w:rsidR="00B45728" w:rsidRPr="009B51C7" w:rsidRDefault="00B45728" w:rsidP="009B51C7">
      <w:r w:rsidRPr="009B51C7">
        <w:t>Holy Roman Empire</w:t>
      </w:r>
    </w:p>
    <w:p w:rsidR="00B45728" w:rsidRPr="009B51C7" w:rsidRDefault="00B45728" w:rsidP="009B51C7">
      <w:r w:rsidRPr="009B51C7">
        <w:t>Hungary</w:t>
      </w:r>
    </w:p>
    <w:p w:rsidR="00B45728" w:rsidRPr="009B51C7" w:rsidRDefault="00B45728" w:rsidP="009B51C7">
      <w:r w:rsidRPr="009B51C7">
        <w:t>Ireland</w:t>
      </w:r>
    </w:p>
    <w:p w:rsidR="00B45728" w:rsidRPr="009B51C7" w:rsidRDefault="00B45728" w:rsidP="009B51C7">
      <w:r w:rsidRPr="009B51C7">
        <w:t>Kingdom of Naples</w:t>
      </w:r>
    </w:p>
    <w:p w:rsidR="00B45728" w:rsidRPr="009B51C7" w:rsidRDefault="00B45728" w:rsidP="009B51C7">
      <w:r w:rsidRPr="009B51C7">
        <w:t>Lithuania</w:t>
      </w:r>
    </w:p>
    <w:p w:rsidR="00B45728" w:rsidRPr="009B51C7" w:rsidRDefault="00B45728" w:rsidP="009B51C7">
      <w:r w:rsidRPr="009B51C7">
        <w:t>Navarre</w:t>
      </w:r>
    </w:p>
    <w:p w:rsidR="00B45728" w:rsidRPr="009B51C7" w:rsidRDefault="00B45728" w:rsidP="009B51C7">
      <w:r w:rsidRPr="009B51C7">
        <w:t>Norway</w:t>
      </w:r>
    </w:p>
    <w:p w:rsidR="00B45728" w:rsidRPr="009B51C7" w:rsidRDefault="00B45728" w:rsidP="009B51C7">
      <w:r w:rsidRPr="009B51C7">
        <w:t>Papal States</w:t>
      </w:r>
    </w:p>
    <w:p w:rsidR="00B45728" w:rsidRPr="009B51C7" w:rsidRDefault="00B45728" w:rsidP="009B51C7">
      <w:r w:rsidRPr="009B51C7">
        <w:t>Poland</w:t>
      </w:r>
    </w:p>
    <w:p w:rsidR="00B45728" w:rsidRPr="009B51C7" w:rsidRDefault="00B45728" w:rsidP="009B51C7">
      <w:r w:rsidRPr="009B51C7">
        <w:t>Portugal</w:t>
      </w:r>
    </w:p>
    <w:p w:rsidR="00B45728" w:rsidRPr="009B51C7" w:rsidRDefault="00B45728" w:rsidP="009B51C7">
      <w:r w:rsidRPr="009B51C7">
        <w:t>Sardinia</w:t>
      </w:r>
    </w:p>
    <w:p w:rsidR="00B45728" w:rsidRPr="009B51C7" w:rsidRDefault="00B45728" w:rsidP="009B51C7">
      <w:r w:rsidRPr="009B51C7">
        <w:t>Scotland</w:t>
      </w:r>
    </w:p>
    <w:p w:rsidR="00B45728" w:rsidRPr="009B51C7" w:rsidRDefault="00B45728" w:rsidP="009B51C7">
      <w:r w:rsidRPr="009B51C7">
        <w:t>Serbia</w:t>
      </w:r>
    </w:p>
    <w:p w:rsidR="00B45728" w:rsidRPr="009B51C7" w:rsidRDefault="00B45728" w:rsidP="009B51C7">
      <w:r w:rsidRPr="009B51C7">
        <w:t>Sicily</w:t>
      </w:r>
    </w:p>
    <w:p w:rsidR="00B45728" w:rsidRPr="009B51C7" w:rsidRDefault="00B45728" w:rsidP="009B51C7">
      <w:r w:rsidRPr="009B51C7">
        <w:t>Sweden</w:t>
      </w:r>
    </w:p>
    <w:p w:rsidR="00B45728" w:rsidRPr="009B51C7" w:rsidRDefault="00B45728" w:rsidP="009B51C7">
      <w:r w:rsidRPr="009B51C7">
        <w:t>Teutonic Order</w:t>
      </w:r>
    </w:p>
    <w:p w:rsidR="009D08F5" w:rsidRPr="009B51C7" w:rsidRDefault="009D08F5" w:rsidP="009B51C7">
      <w:pPr>
        <w:sectPr w:rsidR="009D08F5" w:rsidRPr="009B51C7" w:rsidSect="006D18DE">
          <w:type w:val="continuous"/>
          <w:pgSz w:w="12240" w:h="15840"/>
          <w:pgMar w:top="1440" w:right="1440" w:bottom="1440" w:left="1440" w:gutter="0"/>
          <w:cols w:num="4"/>
          <w:docGrid w:linePitch="360"/>
          <w:printerSettings r:id="rId6"/>
        </w:sectPr>
      </w:pPr>
    </w:p>
    <w:p w:rsidR="005A32EC" w:rsidRPr="009B51C7" w:rsidRDefault="005A32EC" w:rsidP="009B51C7"/>
    <w:p w:rsidR="005A32EC" w:rsidRPr="00451057" w:rsidRDefault="005A32EC" w:rsidP="009B51C7">
      <w:pPr>
        <w:rPr>
          <w:b/>
        </w:rPr>
      </w:pPr>
      <w:r w:rsidRPr="00451057">
        <w:rPr>
          <w:b/>
        </w:rPr>
        <w:t xml:space="preserve">Label each of the following </w:t>
      </w:r>
      <w:r w:rsidR="002D7FE7" w:rsidRPr="00451057">
        <w:rPr>
          <w:b/>
        </w:rPr>
        <w:t>bodies of water</w:t>
      </w:r>
      <w:r w:rsidRPr="00451057">
        <w:rPr>
          <w:b/>
        </w:rPr>
        <w:t xml:space="preserve"> in BLACK and </w:t>
      </w:r>
      <w:r w:rsidR="002D7FE7" w:rsidRPr="00451057">
        <w:rPr>
          <w:b/>
        </w:rPr>
        <w:t>color</w:t>
      </w:r>
      <w:r w:rsidRPr="00451057">
        <w:rPr>
          <w:b/>
        </w:rPr>
        <w:t xml:space="preserve"> them BLUE:</w:t>
      </w:r>
    </w:p>
    <w:p w:rsidR="00E57E53" w:rsidRPr="00451057" w:rsidRDefault="00E57E53" w:rsidP="009B51C7">
      <w:pPr>
        <w:rPr>
          <w:b/>
        </w:rPr>
        <w:sectPr w:rsidR="00E57E53" w:rsidRPr="00451057" w:rsidSect="006D18DE">
          <w:type w:val="continuous"/>
          <w:pgSz w:w="12240" w:h="15840"/>
          <w:pgMar w:top="1440" w:right="1440" w:bottom="1440" w:left="1440" w:gutter="0"/>
          <w:docGrid w:linePitch="360"/>
          <w:printerSettings r:id="rId7"/>
        </w:sectPr>
      </w:pPr>
    </w:p>
    <w:p w:rsidR="003564BD" w:rsidRPr="009B51C7" w:rsidRDefault="003564BD" w:rsidP="009B51C7">
      <w:r w:rsidRPr="009B51C7">
        <w:t>Atlantic Ocean</w:t>
      </w:r>
    </w:p>
    <w:p w:rsidR="003564BD" w:rsidRPr="009B51C7" w:rsidRDefault="003564BD" w:rsidP="009B51C7">
      <w:r w:rsidRPr="009B51C7">
        <w:t>Baltic Sea</w:t>
      </w:r>
    </w:p>
    <w:p w:rsidR="003564BD" w:rsidRPr="009B51C7" w:rsidRDefault="003564BD" w:rsidP="009B51C7">
      <w:r w:rsidRPr="009B51C7">
        <w:t>Black Sea</w:t>
      </w:r>
    </w:p>
    <w:p w:rsidR="003564BD" w:rsidRPr="009B51C7" w:rsidRDefault="003564BD" w:rsidP="00C47DAC">
      <w:pPr>
        <w:ind w:right="-414"/>
      </w:pPr>
      <w:r w:rsidRPr="009B51C7">
        <w:t>Mediterranean Sea</w:t>
      </w:r>
    </w:p>
    <w:p w:rsidR="00C47DAC" w:rsidRDefault="003564BD" w:rsidP="009B51C7">
      <w:r w:rsidRPr="009B51C7">
        <w:t>North Sea</w:t>
      </w:r>
    </w:p>
    <w:p w:rsidR="00C47DAC" w:rsidRDefault="00C47DAC" w:rsidP="009B51C7">
      <w:pPr>
        <w:sectPr w:rsidR="00C47DAC" w:rsidSect="006D18DE">
          <w:type w:val="continuous"/>
          <w:pgSz w:w="12240" w:h="15840"/>
          <w:pgMar w:top="1440" w:right="1440" w:bottom="1440" w:left="1440" w:gutter="0"/>
          <w:cols w:num="5"/>
          <w:docGrid w:linePitch="360"/>
          <w:printerSettings r:id="rId8"/>
        </w:sectPr>
      </w:pPr>
    </w:p>
    <w:p w:rsidR="00C47DAC" w:rsidRDefault="00C47DAC" w:rsidP="009B51C7"/>
    <w:p w:rsidR="00874900" w:rsidRPr="009B51C7" w:rsidRDefault="00874900" w:rsidP="009B51C7"/>
    <w:sectPr w:rsidR="00874900" w:rsidRPr="009B51C7" w:rsidSect="006D18DE">
      <w:type w:val="continuous"/>
      <w:pgSz w:w="12240" w:h="15840"/>
      <w:pgMar w:top="1440" w:right="1440" w:bottom="1440" w:left="1440" w:gutter="0"/>
      <w:cols w:num="4"/>
      <w:docGrid w:linePitch="36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C1694F"/>
    <w:multiLevelType w:val="multilevel"/>
    <w:tmpl w:val="A7F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C6DF4"/>
    <w:multiLevelType w:val="multilevel"/>
    <w:tmpl w:val="FCAE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3702F"/>
    <w:multiLevelType w:val="hybridMultilevel"/>
    <w:tmpl w:val="78D01E84"/>
    <w:lvl w:ilvl="0" w:tplc="C054F3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430195"/>
    <w:multiLevelType w:val="hybridMultilevel"/>
    <w:tmpl w:val="D3AC1E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71E0D"/>
    <w:multiLevelType w:val="multilevel"/>
    <w:tmpl w:val="78D01E8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E05BDF"/>
    <w:multiLevelType w:val="multilevel"/>
    <w:tmpl w:val="C9A6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D15F3"/>
    <w:multiLevelType w:val="multilevel"/>
    <w:tmpl w:val="609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701B4"/>
    <w:multiLevelType w:val="hybridMultilevel"/>
    <w:tmpl w:val="202A5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oNotTrackMoves/>
  <w:defaultTabStop w:val="720"/>
  <w:noPunctuationKerning/>
  <w:characterSpacingControl w:val="doNotCompress"/>
  <w:doNotValidateAgainstSchema/>
  <w:doNotDemarcateInvalidXml/>
  <w:compat/>
  <w:rsids>
    <w:rsidRoot w:val="004511B4"/>
    <w:rsid w:val="0000397F"/>
    <w:rsid w:val="000069FA"/>
    <w:rsid w:val="000106D8"/>
    <w:rsid w:val="00014D62"/>
    <w:rsid w:val="00017730"/>
    <w:rsid w:val="00025CE5"/>
    <w:rsid w:val="000339C9"/>
    <w:rsid w:val="00036C62"/>
    <w:rsid w:val="0004465D"/>
    <w:rsid w:val="00057169"/>
    <w:rsid w:val="000572A3"/>
    <w:rsid w:val="00062A85"/>
    <w:rsid w:val="000650CD"/>
    <w:rsid w:val="00072B77"/>
    <w:rsid w:val="00092498"/>
    <w:rsid w:val="000D09AC"/>
    <w:rsid w:val="000E0E5E"/>
    <w:rsid w:val="000E6B0A"/>
    <w:rsid w:val="000F40C6"/>
    <w:rsid w:val="000F595F"/>
    <w:rsid w:val="001038CC"/>
    <w:rsid w:val="0013075A"/>
    <w:rsid w:val="00133FAD"/>
    <w:rsid w:val="00141C3F"/>
    <w:rsid w:val="001503DE"/>
    <w:rsid w:val="00167109"/>
    <w:rsid w:val="0018582A"/>
    <w:rsid w:val="00196D7E"/>
    <w:rsid w:val="001B4413"/>
    <w:rsid w:val="001C4422"/>
    <w:rsid w:val="001C502C"/>
    <w:rsid w:val="001C6424"/>
    <w:rsid w:val="001E4139"/>
    <w:rsid w:val="001F1513"/>
    <w:rsid w:val="002041FB"/>
    <w:rsid w:val="00213BD9"/>
    <w:rsid w:val="00217F43"/>
    <w:rsid w:val="00230114"/>
    <w:rsid w:val="0023160B"/>
    <w:rsid w:val="0024173C"/>
    <w:rsid w:val="00264F59"/>
    <w:rsid w:val="0028022F"/>
    <w:rsid w:val="0029130C"/>
    <w:rsid w:val="002973E5"/>
    <w:rsid w:val="002B0382"/>
    <w:rsid w:val="002B1C5C"/>
    <w:rsid w:val="002B42D7"/>
    <w:rsid w:val="002B4C8D"/>
    <w:rsid w:val="002B7AF6"/>
    <w:rsid w:val="002C05EC"/>
    <w:rsid w:val="002D7FE7"/>
    <w:rsid w:val="002F03F7"/>
    <w:rsid w:val="002F3E2F"/>
    <w:rsid w:val="0030501E"/>
    <w:rsid w:val="0031288F"/>
    <w:rsid w:val="00325AFF"/>
    <w:rsid w:val="00336278"/>
    <w:rsid w:val="00340421"/>
    <w:rsid w:val="003564BD"/>
    <w:rsid w:val="00364548"/>
    <w:rsid w:val="00375066"/>
    <w:rsid w:val="00383DF8"/>
    <w:rsid w:val="00385785"/>
    <w:rsid w:val="00391DDE"/>
    <w:rsid w:val="003B7EFA"/>
    <w:rsid w:val="003C0363"/>
    <w:rsid w:val="003C6D7F"/>
    <w:rsid w:val="003E10AE"/>
    <w:rsid w:val="003F3045"/>
    <w:rsid w:val="00417ADB"/>
    <w:rsid w:val="00430448"/>
    <w:rsid w:val="00437CDF"/>
    <w:rsid w:val="00451057"/>
    <w:rsid w:val="004511B4"/>
    <w:rsid w:val="00455216"/>
    <w:rsid w:val="004630BA"/>
    <w:rsid w:val="00466065"/>
    <w:rsid w:val="00474511"/>
    <w:rsid w:val="004753F7"/>
    <w:rsid w:val="004778E4"/>
    <w:rsid w:val="00491584"/>
    <w:rsid w:val="004A1A1B"/>
    <w:rsid w:val="004B2EAF"/>
    <w:rsid w:val="004C442F"/>
    <w:rsid w:val="004D7E54"/>
    <w:rsid w:val="004F517C"/>
    <w:rsid w:val="00500526"/>
    <w:rsid w:val="00507EBF"/>
    <w:rsid w:val="005100F3"/>
    <w:rsid w:val="0053564F"/>
    <w:rsid w:val="00540CCF"/>
    <w:rsid w:val="005517C4"/>
    <w:rsid w:val="005648CF"/>
    <w:rsid w:val="00572A97"/>
    <w:rsid w:val="00573018"/>
    <w:rsid w:val="005A32EC"/>
    <w:rsid w:val="005A6D28"/>
    <w:rsid w:val="005B1A86"/>
    <w:rsid w:val="005C14DA"/>
    <w:rsid w:val="005C6155"/>
    <w:rsid w:val="005E6CD8"/>
    <w:rsid w:val="005F5E92"/>
    <w:rsid w:val="00604E35"/>
    <w:rsid w:val="00605269"/>
    <w:rsid w:val="00605FA8"/>
    <w:rsid w:val="006243A5"/>
    <w:rsid w:val="006323D7"/>
    <w:rsid w:val="00634920"/>
    <w:rsid w:val="006419BF"/>
    <w:rsid w:val="0064345E"/>
    <w:rsid w:val="00654044"/>
    <w:rsid w:val="00656FA6"/>
    <w:rsid w:val="006620E7"/>
    <w:rsid w:val="006711BA"/>
    <w:rsid w:val="0069031B"/>
    <w:rsid w:val="006C1391"/>
    <w:rsid w:val="006C6890"/>
    <w:rsid w:val="006D0F52"/>
    <w:rsid w:val="006D18DE"/>
    <w:rsid w:val="006E4402"/>
    <w:rsid w:val="006E7EDA"/>
    <w:rsid w:val="00706CC6"/>
    <w:rsid w:val="00707C70"/>
    <w:rsid w:val="00712A0E"/>
    <w:rsid w:val="00723538"/>
    <w:rsid w:val="00724FAC"/>
    <w:rsid w:val="007436D7"/>
    <w:rsid w:val="00751AE5"/>
    <w:rsid w:val="00752A52"/>
    <w:rsid w:val="007634F8"/>
    <w:rsid w:val="007643C7"/>
    <w:rsid w:val="00767BD1"/>
    <w:rsid w:val="00783873"/>
    <w:rsid w:val="007C37AC"/>
    <w:rsid w:val="007D0469"/>
    <w:rsid w:val="007D37B0"/>
    <w:rsid w:val="007F02A4"/>
    <w:rsid w:val="007F3622"/>
    <w:rsid w:val="00805805"/>
    <w:rsid w:val="0080665E"/>
    <w:rsid w:val="00811235"/>
    <w:rsid w:val="00820DE4"/>
    <w:rsid w:val="00822F94"/>
    <w:rsid w:val="00824CED"/>
    <w:rsid w:val="008332B1"/>
    <w:rsid w:val="00851868"/>
    <w:rsid w:val="00855DAF"/>
    <w:rsid w:val="00861AC8"/>
    <w:rsid w:val="008634C0"/>
    <w:rsid w:val="00865723"/>
    <w:rsid w:val="00872A7C"/>
    <w:rsid w:val="0087327D"/>
    <w:rsid w:val="00874900"/>
    <w:rsid w:val="008763B7"/>
    <w:rsid w:val="0087651F"/>
    <w:rsid w:val="00892C9A"/>
    <w:rsid w:val="008957E4"/>
    <w:rsid w:val="008A285B"/>
    <w:rsid w:val="008B71AD"/>
    <w:rsid w:val="00913601"/>
    <w:rsid w:val="00944708"/>
    <w:rsid w:val="00944F84"/>
    <w:rsid w:val="009569AC"/>
    <w:rsid w:val="009615DE"/>
    <w:rsid w:val="009657CD"/>
    <w:rsid w:val="00974712"/>
    <w:rsid w:val="00983272"/>
    <w:rsid w:val="009A7252"/>
    <w:rsid w:val="009B4C32"/>
    <w:rsid w:val="009B51C7"/>
    <w:rsid w:val="009C3A88"/>
    <w:rsid w:val="009D08F5"/>
    <w:rsid w:val="009D3B95"/>
    <w:rsid w:val="009D513C"/>
    <w:rsid w:val="009E060E"/>
    <w:rsid w:val="009F4A6B"/>
    <w:rsid w:val="00A109A1"/>
    <w:rsid w:val="00A116E1"/>
    <w:rsid w:val="00A26A64"/>
    <w:rsid w:val="00A274AC"/>
    <w:rsid w:val="00A46824"/>
    <w:rsid w:val="00A61050"/>
    <w:rsid w:val="00A70433"/>
    <w:rsid w:val="00A71725"/>
    <w:rsid w:val="00A83CAB"/>
    <w:rsid w:val="00AA2C10"/>
    <w:rsid w:val="00AA44C7"/>
    <w:rsid w:val="00AB0854"/>
    <w:rsid w:val="00AC0B6D"/>
    <w:rsid w:val="00AF1351"/>
    <w:rsid w:val="00AF55DC"/>
    <w:rsid w:val="00B03444"/>
    <w:rsid w:val="00B0479B"/>
    <w:rsid w:val="00B04AD1"/>
    <w:rsid w:val="00B10774"/>
    <w:rsid w:val="00B11FC2"/>
    <w:rsid w:val="00B131C6"/>
    <w:rsid w:val="00B171CD"/>
    <w:rsid w:val="00B45728"/>
    <w:rsid w:val="00B55323"/>
    <w:rsid w:val="00B67455"/>
    <w:rsid w:val="00B8528A"/>
    <w:rsid w:val="00B85FFD"/>
    <w:rsid w:val="00B87B7C"/>
    <w:rsid w:val="00B93F8E"/>
    <w:rsid w:val="00B94551"/>
    <w:rsid w:val="00BC1F7E"/>
    <w:rsid w:val="00BD4760"/>
    <w:rsid w:val="00C26B4E"/>
    <w:rsid w:val="00C35593"/>
    <w:rsid w:val="00C417F4"/>
    <w:rsid w:val="00C47DAC"/>
    <w:rsid w:val="00C47E8D"/>
    <w:rsid w:val="00C567A1"/>
    <w:rsid w:val="00C61509"/>
    <w:rsid w:val="00C904CD"/>
    <w:rsid w:val="00CA0308"/>
    <w:rsid w:val="00CB38E5"/>
    <w:rsid w:val="00CC017A"/>
    <w:rsid w:val="00CC113F"/>
    <w:rsid w:val="00CC4EF6"/>
    <w:rsid w:val="00CE2E36"/>
    <w:rsid w:val="00CF60FF"/>
    <w:rsid w:val="00D16DF7"/>
    <w:rsid w:val="00D20E87"/>
    <w:rsid w:val="00D234F0"/>
    <w:rsid w:val="00D27706"/>
    <w:rsid w:val="00D34485"/>
    <w:rsid w:val="00D50654"/>
    <w:rsid w:val="00D53512"/>
    <w:rsid w:val="00D632E8"/>
    <w:rsid w:val="00D72908"/>
    <w:rsid w:val="00D859CD"/>
    <w:rsid w:val="00DB01D3"/>
    <w:rsid w:val="00DB05E8"/>
    <w:rsid w:val="00DC2CDF"/>
    <w:rsid w:val="00DC6676"/>
    <w:rsid w:val="00DE36C4"/>
    <w:rsid w:val="00DE4067"/>
    <w:rsid w:val="00E12AF9"/>
    <w:rsid w:val="00E130A6"/>
    <w:rsid w:val="00E26750"/>
    <w:rsid w:val="00E26FD0"/>
    <w:rsid w:val="00E27F8F"/>
    <w:rsid w:val="00E47B80"/>
    <w:rsid w:val="00E53251"/>
    <w:rsid w:val="00E55185"/>
    <w:rsid w:val="00E57E53"/>
    <w:rsid w:val="00E6601C"/>
    <w:rsid w:val="00E805A0"/>
    <w:rsid w:val="00E93E83"/>
    <w:rsid w:val="00EA39AB"/>
    <w:rsid w:val="00EB0619"/>
    <w:rsid w:val="00EB2C52"/>
    <w:rsid w:val="00EC557D"/>
    <w:rsid w:val="00ED25C3"/>
    <w:rsid w:val="00EE610C"/>
    <w:rsid w:val="00F06F12"/>
    <w:rsid w:val="00F07FA5"/>
    <w:rsid w:val="00F21096"/>
    <w:rsid w:val="00F27A24"/>
    <w:rsid w:val="00F57233"/>
    <w:rsid w:val="00F57D5A"/>
    <w:rsid w:val="00F6395A"/>
    <w:rsid w:val="00F81D60"/>
    <w:rsid w:val="00F82377"/>
    <w:rsid w:val="00F823F3"/>
    <w:rsid w:val="00F92615"/>
    <w:rsid w:val="00FA5BA2"/>
    <w:rsid w:val="00FC179F"/>
    <w:rsid w:val="00FE754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qFormat/>
    <w:rsid w:val="004511B4"/>
    <w:pPr>
      <w:spacing w:before="100" w:beforeAutospacing="1" w:after="100" w:afterAutospacing="1"/>
      <w:outlineLvl w:val="2"/>
    </w:pPr>
    <w:rPr>
      <w:rFonts w:ascii="Verdana" w:hAnsi="Verdana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rsid w:val="004511B4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styleId="Strong">
    <w:name w:val="Strong"/>
    <w:basedOn w:val="DefaultParagraphFont"/>
    <w:qFormat/>
    <w:rsid w:val="004511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4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43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itle">
    <w:name w:val="Title"/>
    <w:basedOn w:val="Normal"/>
    <w:link w:val="TitleChar"/>
    <w:qFormat/>
    <w:rsid w:val="00A70433"/>
    <w:pPr>
      <w:spacing w:line="240" w:lineRule="atLeast"/>
      <w:jc w:val="center"/>
    </w:pPr>
    <w:rPr>
      <w:rFonts w:ascii="Times" w:eastAsia="Times" w:hAnsi="Times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70433"/>
    <w:rPr>
      <w:rFonts w:ascii="Times" w:eastAsia="Times" w:hAnsi="Times"/>
      <w:b/>
      <w:color w:val="000000"/>
      <w:sz w:val="28"/>
    </w:rPr>
  </w:style>
  <w:style w:type="paragraph" w:customStyle="1" w:styleId="InsideAddress">
    <w:name w:val="Inside Address"/>
    <w:basedOn w:val="Normal"/>
    <w:rsid w:val="00A70433"/>
    <w:rPr>
      <w:rFonts w:ascii="Times" w:eastAsia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printerSettings" Target="printerSettings/printerSettings3.bin"/><Relationship Id="rId8" Type="http://schemas.openxmlformats.org/officeDocument/2006/relationships/printerSettings" Target="printerSettings/printerSettings4.bin"/><Relationship Id="rId9" Type="http://schemas.openxmlformats.org/officeDocument/2006/relationships/printerSettings" Target="printerSettings/printerSettings5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Word 12.0.0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Diorama Guidelines</vt:lpstr>
    </vt:vector>
  </TitlesOfParts>
  <Company>brunswick school dept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Diorama Guidelines</dc:title>
  <dc:subject/>
  <dc:creator>pwagner</dc:creator>
  <cp:keywords/>
  <dc:description/>
  <cp:lastModifiedBy>A Person</cp:lastModifiedBy>
  <cp:revision>30</cp:revision>
  <cp:lastPrinted>2013-10-08T15:46:00Z</cp:lastPrinted>
  <dcterms:created xsi:type="dcterms:W3CDTF">2013-10-07T23:12:00Z</dcterms:created>
  <dcterms:modified xsi:type="dcterms:W3CDTF">2013-10-08T15:48:00Z</dcterms:modified>
</cp:coreProperties>
</file>