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95FBD" w:rsidRDefault="000A063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PrepUS History</w:t>
      </w:r>
    </w:p>
    <w:p w:rsidR="00C95FBD" w:rsidRDefault="000A0631">
      <w:pPr>
        <w:jc w:val="center"/>
      </w:pPr>
      <w:r>
        <w:t>Unit 2 - The Constitution and Voting Rights and Responsibilities</w:t>
      </w:r>
    </w:p>
    <w:p w:rsidR="00C95FBD" w:rsidRDefault="000A0631">
      <w:pPr>
        <w:jc w:val="center"/>
        <w:rPr>
          <w:sz w:val="20"/>
        </w:rPr>
      </w:pPr>
      <w:r>
        <w:rPr>
          <w:sz w:val="20"/>
        </w:rPr>
        <w:t>Legislative Branch Questions</w:t>
      </w:r>
    </w:p>
    <w:p w:rsidR="00C95FBD" w:rsidRDefault="009E4840">
      <w:pPr>
        <w:jc w:val="center"/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5"/>
        <w:gridCol w:w="1799"/>
        <w:gridCol w:w="1800"/>
        <w:gridCol w:w="1800"/>
        <w:gridCol w:w="1773"/>
        <w:gridCol w:w="1783"/>
        <w:gridCol w:w="1783"/>
        <w:gridCol w:w="1865"/>
      </w:tblGrid>
      <w:tr w:rsidR="00C95FBD" w:rsidRPr="0006575A">
        <w:trPr>
          <w:trHeight w:val="530"/>
          <w:jc w:val="center"/>
        </w:trPr>
        <w:tc>
          <w:tcPr>
            <w:tcW w:w="1728" w:type="dxa"/>
          </w:tcPr>
          <w:p w:rsidR="00C95FBD" w:rsidRPr="0006575A" w:rsidRDefault="000A0631">
            <w:pPr>
              <w:jc w:val="center"/>
              <w:rPr>
                <w:b/>
                <w:sz w:val="28"/>
              </w:rPr>
            </w:pPr>
            <w:r w:rsidRPr="0006575A">
              <w:rPr>
                <w:b/>
                <w:sz w:val="28"/>
              </w:rPr>
              <w:t>Office</w:t>
            </w:r>
          </w:p>
        </w:tc>
        <w:tc>
          <w:tcPr>
            <w:tcW w:w="1800" w:type="dxa"/>
          </w:tcPr>
          <w:p w:rsidR="00C95FBD" w:rsidRPr="0006575A" w:rsidRDefault="000A0631">
            <w:pPr>
              <w:pStyle w:val="Heading1"/>
            </w:pPr>
            <w:r w:rsidRPr="0006575A">
              <w:t>Age Requirement</w:t>
            </w:r>
          </w:p>
        </w:tc>
        <w:tc>
          <w:tcPr>
            <w:tcW w:w="1800" w:type="dxa"/>
          </w:tcPr>
          <w:p w:rsidR="00C95FBD" w:rsidRPr="0006575A" w:rsidRDefault="000A0631">
            <w:pPr>
              <w:pStyle w:val="Heading1"/>
            </w:pPr>
            <w:r w:rsidRPr="0006575A">
              <w:t>Citizenship Requirement</w:t>
            </w:r>
          </w:p>
        </w:tc>
        <w:tc>
          <w:tcPr>
            <w:tcW w:w="1800" w:type="dxa"/>
          </w:tcPr>
          <w:p w:rsidR="00C95FBD" w:rsidRPr="0006575A" w:rsidRDefault="000A0631">
            <w:pPr>
              <w:pStyle w:val="Heading1"/>
            </w:pPr>
            <w:r w:rsidRPr="0006575A">
              <w:t>Residency Requirement</w:t>
            </w:r>
          </w:p>
        </w:tc>
        <w:tc>
          <w:tcPr>
            <w:tcW w:w="1800" w:type="dxa"/>
          </w:tcPr>
          <w:p w:rsidR="00C95FBD" w:rsidRPr="0006575A" w:rsidRDefault="000A0631">
            <w:pPr>
              <w:pStyle w:val="Heading1"/>
            </w:pPr>
            <w:r w:rsidRPr="0006575A">
              <w:t>Term</w:t>
            </w:r>
          </w:p>
        </w:tc>
        <w:tc>
          <w:tcPr>
            <w:tcW w:w="1800" w:type="dxa"/>
          </w:tcPr>
          <w:p w:rsidR="00C95FBD" w:rsidRPr="0006575A" w:rsidRDefault="000A0631">
            <w:pPr>
              <w:pStyle w:val="Heading1"/>
            </w:pPr>
            <w:r w:rsidRPr="0006575A">
              <w:t>Number from Each State</w:t>
            </w:r>
          </w:p>
        </w:tc>
        <w:tc>
          <w:tcPr>
            <w:tcW w:w="1800" w:type="dxa"/>
          </w:tcPr>
          <w:p w:rsidR="00C95FBD" w:rsidRPr="0006575A" w:rsidRDefault="000A0631">
            <w:pPr>
              <w:pStyle w:val="Heading1"/>
            </w:pPr>
            <w:r w:rsidRPr="0006575A">
              <w:t xml:space="preserve">Total Number </w:t>
            </w:r>
          </w:p>
        </w:tc>
        <w:tc>
          <w:tcPr>
            <w:tcW w:w="1800" w:type="dxa"/>
          </w:tcPr>
          <w:p w:rsidR="00C95FBD" w:rsidRPr="0006575A" w:rsidRDefault="000A0631">
            <w:pPr>
              <w:pStyle w:val="Heading1"/>
            </w:pPr>
            <w:r w:rsidRPr="0006575A">
              <w:t xml:space="preserve">Role in Impeachment </w:t>
            </w:r>
          </w:p>
        </w:tc>
      </w:tr>
      <w:tr w:rsidR="00C95FBD">
        <w:trPr>
          <w:trHeight w:val="1187"/>
          <w:jc w:val="center"/>
        </w:trPr>
        <w:tc>
          <w:tcPr>
            <w:tcW w:w="1728" w:type="dxa"/>
          </w:tcPr>
          <w:p w:rsidR="00C95FBD" w:rsidRDefault="009E4840" w:rsidP="00EF31ED">
            <w:pPr>
              <w:jc w:val="center"/>
            </w:pPr>
          </w:p>
          <w:p w:rsidR="00A76389" w:rsidRDefault="000A0631" w:rsidP="00EF31ED">
            <w:pPr>
              <w:jc w:val="center"/>
            </w:pPr>
            <w:r>
              <w:t>Representative</w:t>
            </w:r>
          </w:p>
          <w:p w:rsidR="00C95FBD" w:rsidRDefault="00A76389" w:rsidP="00EF31ED">
            <w:pPr>
              <w:jc w:val="center"/>
            </w:pPr>
            <w:r>
              <w:t>(A1S2)</w:t>
            </w:r>
          </w:p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</w:tr>
      <w:tr w:rsidR="00C95FBD">
        <w:trPr>
          <w:trHeight w:val="1187"/>
          <w:jc w:val="center"/>
        </w:trPr>
        <w:tc>
          <w:tcPr>
            <w:tcW w:w="1728" w:type="dxa"/>
          </w:tcPr>
          <w:p w:rsidR="00C95FBD" w:rsidRDefault="009E4840" w:rsidP="00EF31ED">
            <w:pPr>
              <w:jc w:val="center"/>
            </w:pPr>
          </w:p>
          <w:p w:rsidR="00874E60" w:rsidRDefault="000A0631" w:rsidP="00EF31ED">
            <w:pPr>
              <w:jc w:val="center"/>
            </w:pPr>
            <w:r>
              <w:t>Senator</w:t>
            </w:r>
          </w:p>
          <w:p w:rsidR="00EF31ED" w:rsidRDefault="00874E60" w:rsidP="00EF31ED">
            <w:pPr>
              <w:jc w:val="center"/>
            </w:pPr>
            <w:r>
              <w:t>(A1S3)</w:t>
            </w:r>
          </w:p>
          <w:p w:rsidR="00C95FBD" w:rsidRPr="00EF31ED" w:rsidRDefault="009E4840" w:rsidP="00EF31ED">
            <w:pPr>
              <w:jc w:val="center"/>
            </w:pPr>
          </w:p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  <w:tc>
          <w:tcPr>
            <w:tcW w:w="1800" w:type="dxa"/>
          </w:tcPr>
          <w:p w:rsidR="00C95FBD" w:rsidRDefault="009E4840"/>
        </w:tc>
      </w:tr>
    </w:tbl>
    <w:p w:rsidR="00C95FBD" w:rsidRDefault="009E4840"/>
    <w:p w:rsidR="002C66FD" w:rsidRDefault="002C66FD" w:rsidP="002C66FD">
      <w:r>
        <w:t>1.</w:t>
      </w:r>
      <w:r>
        <w:tab/>
        <w:t>A1S1</w:t>
      </w:r>
      <w:r>
        <w:tab/>
        <w:t>What are the two bodies of Congress?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0A0631" w:rsidP="002C66FD">
      <w:r>
        <w:t>2</w:t>
      </w:r>
      <w:r w:rsidR="002C66FD">
        <w:t>.</w:t>
      </w:r>
      <w:r w:rsidR="002C66FD">
        <w:tab/>
        <w:t>A1S2</w:t>
      </w:r>
      <w:r w:rsidR="002C66FD">
        <w:tab/>
      </w:r>
      <w:r w:rsidR="009E4840">
        <w:t>How</w:t>
      </w:r>
      <w:r w:rsidR="002C66FD">
        <w:t xml:space="preserve"> is the total number of representatives a state has in </w:t>
      </w:r>
      <w:r w:rsidR="00521297">
        <w:t xml:space="preserve">the House of Representatives </w:t>
      </w:r>
      <w:r w:rsidR="009E4840">
        <w:t>determined</w:t>
      </w:r>
      <w:r w:rsidR="002C66FD">
        <w:t>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6327A6" w:rsidP="002C66FD">
      <w:r>
        <w:t>3</w:t>
      </w:r>
      <w:r w:rsidR="002C66FD">
        <w:t>.</w:t>
      </w:r>
      <w:r w:rsidR="002C66FD">
        <w:tab/>
        <w:t>A1S2</w:t>
      </w:r>
      <w:r w:rsidR="002C66FD">
        <w:tab/>
      </w:r>
      <w:r w:rsidR="00E74CE4">
        <w:t>How many Representatives are there</w:t>
      </w:r>
      <w:r w:rsidR="00E51DFD">
        <w:t xml:space="preserve"> </w:t>
      </w:r>
      <w:r w:rsidR="00E74CE4">
        <w:t>in all</w:t>
      </w:r>
      <w:r w:rsidR="00E51DFD">
        <w:t xml:space="preserve"> </w:t>
      </w:r>
      <w:r w:rsidR="002C66FD">
        <w:t>in the House of Representatives?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6327A6" w:rsidP="002C66FD">
      <w:r>
        <w:t>4</w:t>
      </w:r>
      <w:r w:rsidR="002C66FD">
        <w:t>.</w:t>
      </w:r>
      <w:r w:rsidR="002C66FD">
        <w:tab/>
        <w:t>A1S2</w:t>
      </w:r>
      <w:r w:rsidR="002C66FD">
        <w:tab/>
        <w:t>How does the Speaker of the House of Representatives get his or her job?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6327A6" w:rsidP="002C66FD">
      <w:r>
        <w:t>5</w:t>
      </w:r>
      <w:r w:rsidR="002C66FD">
        <w:t>.</w:t>
      </w:r>
      <w:r w:rsidR="002C66FD">
        <w:tab/>
        <w:t>A1S2</w:t>
      </w:r>
      <w:r w:rsidR="002C66FD">
        <w:tab/>
        <w:t>What role does the House have in impeachment?</w:t>
      </w:r>
    </w:p>
    <w:p w:rsidR="002C66FD" w:rsidRDefault="002C66FD" w:rsidP="002C66FD"/>
    <w:p w:rsidR="002C66FD" w:rsidRDefault="002C66FD" w:rsidP="002C66FD"/>
    <w:p w:rsidR="002C66FD" w:rsidRDefault="000A0631" w:rsidP="002C66FD">
      <w:r>
        <w:t>6</w:t>
      </w:r>
      <w:r w:rsidR="002C66FD">
        <w:t>.</w:t>
      </w:r>
      <w:r w:rsidR="002C66FD">
        <w:tab/>
        <w:t>A1S3</w:t>
      </w:r>
      <w:r w:rsidR="002C66FD">
        <w:tab/>
        <w:t>How many Senators are there are from each state?  How many are there in all?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0A0631" w:rsidP="002C66FD">
      <w:r>
        <w:t>7</w:t>
      </w:r>
      <w:r w:rsidR="002C66FD">
        <w:t>.</w:t>
      </w:r>
      <w:r w:rsidR="002C66FD">
        <w:tab/>
        <w:t>A1S3</w:t>
      </w:r>
      <w:r w:rsidR="002C66FD">
        <w:tab/>
        <w:t xml:space="preserve">Who is President (leader) of the Senate? Who fills in if this </w:t>
      </w:r>
      <w:r w:rsidR="00113A91">
        <w:t xml:space="preserve">leader is not there? How does </w:t>
      </w:r>
      <w:r w:rsidR="009A1F17">
        <w:t>this person</w:t>
      </w:r>
      <w:r w:rsidR="002C66FD">
        <w:t xml:space="preserve"> get </w:t>
      </w:r>
      <w:r w:rsidR="009A1F17">
        <w:t>their</w:t>
      </w:r>
      <w:r w:rsidR="002C66FD">
        <w:t xml:space="preserve"> job?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0A0631" w:rsidP="002C66FD">
      <w:r>
        <w:t>8</w:t>
      </w:r>
      <w:r w:rsidR="002C66FD">
        <w:t>.</w:t>
      </w:r>
      <w:r w:rsidR="002C66FD">
        <w:tab/>
        <w:t>A1S3</w:t>
      </w:r>
      <w:r w:rsidR="002C66FD">
        <w:tab/>
        <w:t>What is impeachment?  What role does the Senate have in impeachment?</w:t>
      </w:r>
    </w:p>
    <w:p w:rsidR="002C66FD" w:rsidRDefault="002C66FD" w:rsidP="002C66FD"/>
    <w:p w:rsidR="002C66FD" w:rsidRDefault="002C66FD" w:rsidP="002C66FD"/>
    <w:p w:rsidR="002C66FD" w:rsidRDefault="002C66FD" w:rsidP="002C66FD"/>
    <w:p w:rsidR="00494CAB" w:rsidRDefault="000A0631" w:rsidP="00494CAB">
      <w:r>
        <w:t>9</w:t>
      </w:r>
      <w:r w:rsidR="00494CAB">
        <w:t>.</w:t>
      </w:r>
      <w:r w:rsidR="00494CAB">
        <w:tab/>
        <w:t>A1S4</w:t>
      </w:r>
      <w:r w:rsidR="00494CAB">
        <w:tab/>
        <w:t xml:space="preserve">What is the minimum number of times a year Congress </w:t>
      </w:r>
      <w:r w:rsidR="00427E3F">
        <w:t>has</w:t>
      </w:r>
      <w:r w:rsidR="00494CAB">
        <w:t xml:space="preserve"> to meet?</w:t>
      </w:r>
      <w:r w:rsidR="00BD1993">
        <w:t xml:space="preserve"> When does the Constitution say they have to have that meeting?</w:t>
      </w:r>
    </w:p>
    <w:p w:rsidR="00494CAB" w:rsidRDefault="00494CAB" w:rsidP="00494CAB"/>
    <w:p w:rsidR="00494CAB" w:rsidRDefault="00494CAB" w:rsidP="00494CAB"/>
    <w:p w:rsidR="00494CAB" w:rsidRDefault="00494CAB" w:rsidP="00494CAB"/>
    <w:p w:rsidR="002C66FD" w:rsidRDefault="000A0631" w:rsidP="002C66FD">
      <w:r>
        <w:t>10</w:t>
      </w:r>
      <w:r w:rsidR="002C66FD">
        <w:t>.</w:t>
      </w:r>
      <w:r w:rsidR="002C66FD">
        <w:tab/>
        <w:t>A1S7</w:t>
      </w:r>
      <w:r w:rsidR="002C66FD">
        <w:tab/>
        <w:t>In which house of Congress do tax bills originate (start/begin)?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0A0631" w:rsidP="002C66FD">
      <w:r>
        <w:t>11</w:t>
      </w:r>
      <w:r w:rsidR="002C66FD">
        <w:t>.</w:t>
      </w:r>
      <w:r w:rsidR="002C66FD">
        <w:tab/>
        <w:t>A1S7</w:t>
      </w:r>
      <w:r w:rsidR="002C66FD">
        <w:tab/>
        <w:t>What happens to a bill that is not returned by the President within 10 days?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0A0631" w:rsidP="002C66FD">
      <w:r>
        <w:t>12</w:t>
      </w:r>
      <w:r w:rsidR="002C66FD">
        <w:t>.</w:t>
      </w:r>
      <w:r w:rsidR="002C66FD">
        <w:tab/>
        <w:t>A1S8</w:t>
      </w:r>
      <w:r w:rsidR="002C66FD">
        <w:tab/>
        <w:t>What are some of the powers of Congress (</w:t>
      </w:r>
      <w:r w:rsidR="00D854A8">
        <w:t xml:space="preserve">pick 9 of your choice; </w:t>
      </w:r>
      <w:r w:rsidR="002C66FD">
        <w:t>there are 18)?</w:t>
      </w:r>
    </w:p>
    <w:p w:rsidR="002C66FD" w:rsidRDefault="002C66FD" w:rsidP="002C66FD"/>
    <w:p w:rsidR="00605DB8" w:rsidRDefault="00605DB8" w:rsidP="002C66FD">
      <w:pPr>
        <w:sectPr w:rsidR="00605DB8">
          <w:footerReference w:type="even" r:id="rId4"/>
          <w:footerReference w:type="default" r:id="rId5"/>
          <w:type w:val="continuous"/>
          <w:pgSz w:w="15840" w:h="12240" w:orient="landscape"/>
          <w:pgMar w:top="1440" w:right="720" w:bottom="720" w:left="720" w:gutter="0"/>
          <w:titlePg/>
          <w:printerSettings r:id="rId6"/>
        </w:sectPr>
      </w:pPr>
    </w:p>
    <w:p w:rsidR="002C66FD" w:rsidRDefault="002C66FD" w:rsidP="002C66FD">
      <w:r>
        <w:t>1.</w:t>
      </w:r>
      <w:r>
        <w:tab/>
      </w:r>
    </w:p>
    <w:p w:rsidR="002C66FD" w:rsidRDefault="002C66FD" w:rsidP="002C66FD"/>
    <w:p w:rsidR="002C66FD" w:rsidRDefault="002C66FD" w:rsidP="002C66FD"/>
    <w:p w:rsidR="0075702A" w:rsidRDefault="0075702A" w:rsidP="002C66FD"/>
    <w:p w:rsidR="002C66FD" w:rsidRDefault="002C66FD" w:rsidP="002C66FD">
      <w:r>
        <w:t>2.</w:t>
      </w:r>
      <w:r>
        <w:tab/>
      </w:r>
    </w:p>
    <w:p w:rsidR="002C66FD" w:rsidRDefault="002C66FD" w:rsidP="002C66FD"/>
    <w:p w:rsidR="002C66FD" w:rsidRDefault="002C66FD" w:rsidP="002C66FD"/>
    <w:p w:rsidR="0075702A" w:rsidRDefault="0075702A" w:rsidP="002C66FD"/>
    <w:p w:rsidR="002C66FD" w:rsidRDefault="002C66FD" w:rsidP="002C66FD">
      <w:r>
        <w:t>3.</w:t>
      </w:r>
      <w:r>
        <w:tab/>
      </w:r>
    </w:p>
    <w:p w:rsidR="002C66FD" w:rsidRDefault="0075702A" w:rsidP="002C66FD">
      <w:r>
        <w:br w:type="column"/>
      </w:r>
      <w:r w:rsidR="002C66FD">
        <w:t>4.</w:t>
      </w:r>
      <w:r w:rsidR="002C66FD">
        <w:tab/>
      </w:r>
    </w:p>
    <w:p w:rsidR="002C66FD" w:rsidRDefault="002C66FD" w:rsidP="002C66FD"/>
    <w:p w:rsidR="002C66FD" w:rsidRDefault="002C66FD" w:rsidP="002C66FD"/>
    <w:p w:rsidR="000F0EA8" w:rsidRDefault="000F0EA8" w:rsidP="002C66FD"/>
    <w:p w:rsidR="002C66FD" w:rsidRDefault="002C66FD" w:rsidP="002C66FD">
      <w:r>
        <w:t>5.</w:t>
      </w:r>
      <w:r>
        <w:tab/>
      </w:r>
    </w:p>
    <w:p w:rsidR="002C66FD" w:rsidRDefault="002C66FD" w:rsidP="002C66FD"/>
    <w:p w:rsidR="002C66FD" w:rsidRDefault="002C66FD" w:rsidP="002C66FD"/>
    <w:p w:rsidR="000F0EA8" w:rsidRDefault="000F0EA8" w:rsidP="002C66FD"/>
    <w:p w:rsidR="001A64D6" w:rsidRDefault="002C66FD" w:rsidP="001A64D6">
      <w:r>
        <w:t>6.</w:t>
      </w:r>
      <w:r>
        <w:tab/>
      </w:r>
    </w:p>
    <w:p w:rsidR="002C66FD" w:rsidRDefault="002C66FD" w:rsidP="001A64D6">
      <w:r>
        <w:t>7.</w:t>
      </w:r>
      <w:r>
        <w:tab/>
      </w:r>
    </w:p>
    <w:p w:rsidR="002C66FD" w:rsidRDefault="002C66FD" w:rsidP="002C66FD"/>
    <w:p w:rsidR="002C66FD" w:rsidRDefault="002C66FD" w:rsidP="002C66FD"/>
    <w:p w:rsidR="001A64D6" w:rsidRDefault="001A64D6" w:rsidP="002C66FD"/>
    <w:p w:rsidR="002C66FD" w:rsidRDefault="002C66FD" w:rsidP="002C66FD">
      <w:r>
        <w:t>8.</w:t>
      </w:r>
      <w:r>
        <w:tab/>
      </w:r>
    </w:p>
    <w:p w:rsidR="002C66FD" w:rsidRDefault="002C66FD" w:rsidP="002C66FD"/>
    <w:p w:rsidR="002C66FD" w:rsidRDefault="002C66FD" w:rsidP="002C66FD"/>
    <w:p w:rsidR="002C66FD" w:rsidRDefault="001A64D6" w:rsidP="002C66FD">
      <w:r>
        <w:br w:type="column"/>
      </w:r>
      <w:r w:rsidR="002C66FD">
        <w:t>9.</w:t>
      </w:r>
      <w:r w:rsidR="002C66FD">
        <w:tab/>
      </w:r>
      <w:r w:rsidR="002C66FD">
        <w:tab/>
        <w:t xml:space="preserve"> </w:t>
      </w:r>
    </w:p>
    <w:p w:rsidR="00605DB8" w:rsidRDefault="00605DB8" w:rsidP="002C66FD">
      <w:pPr>
        <w:sectPr w:rsidR="00605DB8">
          <w:type w:val="continuous"/>
          <w:pgSz w:w="15840" w:h="12240" w:orient="landscape"/>
          <w:pgMar w:top="1440" w:right="720" w:bottom="720" w:left="720" w:gutter="0"/>
          <w:cols w:num="2"/>
          <w:titlePg/>
          <w:printerSettings r:id="rId7"/>
        </w:sectPr>
      </w:pPr>
    </w:p>
    <w:p w:rsidR="00605DB8" w:rsidRDefault="00605DB8" w:rsidP="002C66FD"/>
    <w:p w:rsidR="00605DB8" w:rsidRDefault="00605DB8" w:rsidP="002C66FD"/>
    <w:p w:rsidR="00605DB8" w:rsidRDefault="00605DB8" w:rsidP="002C66FD"/>
    <w:p w:rsidR="002C66FD" w:rsidRDefault="000A0631" w:rsidP="002C66FD">
      <w:r>
        <w:t>13</w:t>
      </w:r>
      <w:r w:rsidR="002C66FD">
        <w:t>.</w:t>
      </w:r>
      <w:r w:rsidR="002C66FD">
        <w:tab/>
        <w:t>A1S9</w:t>
      </w:r>
      <w:r w:rsidR="002C66FD">
        <w:tab/>
        <w:t>What is a Writ of Habeas Corpus?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0A0631" w:rsidP="002C66FD">
      <w:r>
        <w:t>14</w:t>
      </w:r>
      <w:r w:rsidR="002C66FD">
        <w:t>.</w:t>
      </w:r>
      <w:r w:rsidR="002C66FD">
        <w:tab/>
        <w:t>A1S9</w:t>
      </w:r>
      <w:r w:rsidR="002C66FD">
        <w:tab/>
        <w:t>What is a Bill of Attainder?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0A0631" w:rsidP="002C66FD">
      <w:r>
        <w:t>15</w:t>
      </w:r>
      <w:r w:rsidR="002C66FD">
        <w:t>.</w:t>
      </w:r>
      <w:r w:rsidR="002C66FD">
        <w:tab/>
        <w:t>A1S9</w:t>
      </w:r>
      <w:r w:rsidR="002C66FD">
        <w:tab/>
        <w:t>What is an Ex Post Facto law?</w:t>
      </w:r>
    </w:p>
    <w:p w:rsidR="002C66FD" w:rsidRDefault="002C66FD" w:rsidP="002C66FD"/>
    <w:p w:rsidR="002C66FD" w:rsidRDefault="002C66FD" w:rsidP="002C66FD"/>
    <w:p w:rsidR="002C66FD" w:rsidRDefault="002C66FD" w:rsidP="002C66FD"/>
    <w:p w:rsidR="002C66FD" w:rsidRDefault="000A0631" w:rsidP="002C66FD">
      <w:r>
        <w:t>16</w:t>
      </w:r>
      <w:r w:rsidR="002C66FD">
        <w:t>.</w:t>
      </w:r>
      <w:r w:rsidR="002C66FD">
        <w:tab/>
        <w:t>A1S10</w:t>
      </w:r>
      <w:r w:rsidR="002C66FD">
        <w:tab/>
        <w:t>What are some of the things states cannot do (according to Section 10)?</w:t>
      </w:r>
    </w:p>
    <w:p w:rsidR="002C66FD" w:rsidRDefault="002C66FD" w:rsidP="002C66FD"/>
    <w:p w:rsidR="00C95FBD" w:rsidRDefault="009E4840" w:rsidP="002C66FD"/>
    <w:sectPr w:rsidR="00C95FBD" w:rsidSect="00891FA1">
      <w:type w:val="continuous"/>
      <w:pgSz w:w="15840" w:h="12240" w:orient="landscape"/>
      <w:pgMar w:top="1440" w:right="720" w:bottom="720" w:left="720" w:gutter="0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95FBD" w:rsidRDefault="00393E9E" w:rsidP="00891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06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FBD" w:rsidRDefault="009E4840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95FBD" w:rsidRDefault="00393E9E" w:rsidP="00891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06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840">
      <w:rPr>
        <w:rStyle w:val="PageNumber"/>
        <w:noProof/>
      </w:rPr>
      <w:t>2</w:t>
    </w:r>
    <w:r>
      <w:rPr>
        <w:rStyle w:val="PageNumber"/>
      </w:rPr>
      <w:fldChar w:fldCharType="end"/>
    </w:r>
  </w:p>
  <w:p w:rsidR="00C95FBD" w:rsidRDefault="009E484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6575A"/>
    <w:rsid w:val="0006575A"/>
    <w:rsid w:val="000A0631"/>
    <w:rsid w:val="000F0EA8"/>
    <w:rsid w:val="00113A91"/>
    <w:rsid w:val="001A64D6"/>
    <w:rsid w:val="002C66FD"/>
    <w:rsid w:val="003131E5"/>
    <w:rsid w:val="003367D6"/>
    <w:rsid w:val="003600A6"/>
    <w:rsid w:val="00393E9E"/>
    <w:rsid w:val="00427E3F"/>
    <w:rsid w:val="00494CAB"/>
    <w:rsid w:val="00521297"/>
    <w:rsid w:val="005B4B06"/>
    <w:rsid w:val="00605DB8"/>
    <w:rsid w:val="006327A6"/>
    <w:rsid w:val="006F463D"/>
    <w:rsid w:val="0075702A"/>
    <w:rsid w:val="00874E60"/>
    <w:rsid w:val="00891FA1"/>
    <w:rsid w:val="009A1F17"/>
    <w:rsid w:val="009E4840"/>
    <w:rsid w:val="00A76389"/>
    <w:rsid w:val="00BD1993"/>
    <w:rsid w:val="00D854A8"/>
    <w:rsid w:val="00E51DFD"/>
    <w:rsid w:val="00E74CE4"/>
    <w:rsid w:val="00EC1094"/>
    <w:rsid w:val="00EF31ED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E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6575A"/>
    <w:pPr>
      <w:keepNext/>
      <w:widowControl/>
      <w:suppressAutoHyphens w:val="0"/>
      <w:autoSpaceDE/>
      <w:jc w:val="center"/>
      <w:outlineLvl w:val="0"/>
    </w:pPr>
    <w:rPr>
      <w:rFonts w:ascii="Times" w:eastAsia="Times" w:hAnsi="Times"/>
      <w:b/>
      <w:sz w:val="28"/>
      <w:lang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393E9E"/>
    <w:pPr>
      <w:spacing w:after="120"/>
    </w:pPr>
  </w:style>
  <w:style w:type="paragraph" w:styleId="List">
    <w:name w:val="List"/>
    <w:basedOn w:val="BodyText"/>
    <w:rsid w:val="00393E9E"/>
    <w:rPr>
      <w:rFonts w:cs="Arial Unicode MS"/>
    </w:rPr>
  </w:style>
  <w:style w:type="paragraph" w:customStyle="1" w:styleId="Caption1">
    <w:name w:val="Caption1"/>
    <w:basedOn w:val="Normal"/>
    <w:rsid w:val="00393E9E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393E9E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393E9E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rsid w:val="00393E9E"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Footer">
    <w:name w:val="footer"/>
    <w:basedOn w:val="Normal"/>
    <w:rsid w:val="00393E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3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printerSettings" Target="printerSettings/printerSettings1.bin"/><Relationship Id="rId7" Type="http://schemas.openxmlformats.org/officeDocument/2006/relationships/printerSettings" Target="printerSettings/printerSettings2.bin"/><Relationship Id="rId8" Type="http://schemas.openxmlformats.org/officeDocument/2006/relationships/printerSettings" Target="printerSettings/printerSettings3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238</Words>
  <Characters>1360</Characters>
  <Application>Microsoft Word 12.0.0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A Person</cp:lastModifiedBy>
  <cp:revision>28</cp:revision>
  <cp:lastPrinted>2008-11-03T17:13:00Z</cp:lastPrinted>
  <dcterms:created xsi:type="dcterms:W3CDTF">2013-11-07T12:10:00Z</dcterms:created>
  <dcterms:modified xsi:type="dcterms:W3CDTF">2013-11-15T15:44:00Z</dcterms:modified>
</cp:coreProperties>
</file>